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F0E6D" w14:textId="4C8FA003" w:rsidR="0016196B" w:rsidRPr="00083BE5" w:rsidRDefault="008C30F3" w:rsidP="00BD3752">
      <w:pPr>
        <w:tabs>
          <w:tab w:val="left" w:pos="0"/>
        </w:tabs>
        <w:contextualSpacing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pict w14:anchorId="46902E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83.4pt">
            <v:imagedata r:id="rId7" o:title="BRIEF-Kopf'21_FAA"/>
          </v:shape>
        </w:pict>
      </w:r>
    </w:p>
    <w:p w14:paraId="335B791A" w14:textId="77777777" w:rsidR="0016196B" w:rsidRPr="00BD3752" w:rsidRDefault="0016196B" w:rsidP="00BD3752">
      <w:pPr>
        <w:contextualSpacing/>
        <w:jc w:val="center"/>
        <w:rPr>
          <w:rFonts w:ascii="Calibri" w:hAnsi="Calibri"/>
          <w:b/>
          <w:bCs/>
        </w:rPr>
      </w:pPr>
      <w:r w:rsidRPr="00BD3752">
        <w:rPr>
          <w:rFonts w:ascii="Calibri" w:hAnsi="Calibri"/>
          <w:b/>
          <w:bCs/>
          <w:sz w:val="36"/>
        </w:rPr>
        <w:t>Antrag gemäß § 72 ZLLV 2010 auf Bewilligung eines</w:t>
      </w:r>
    </w:p>
    <w:bookmarkStart w:id="0" w:name="Kontrollkästchen20"/>
    <w:p w14:paraId="5741B914" w14:textId="77777777" w:rsidR="0016196B" w:rsidRPr="00BD3752" w:rsidRDefault="0016196B" w:rsidP="00BD3752">
      <w:pPr>
        <w:contextualSpacing/>
        <w:jc w:val="center"/>
        <w:rPr>
          <w:rFonts w:ascii="Calibri" w:hAnsi="Calibri"/>
          <w:b/>
          <w:bCs/>
        </w:rPr>
      </w:pPr>
      <w:r w:rsidRPr="00BD3752">
        <w:rPr>
          <w:rFonts w:ascii="Calibri" w:hAnsi="Calibri"/>
          <w:bCs/>
          <w:sz w:val="28"/>
          <w:szCs w:val="28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BD3752">
        <w:rPr>
          <w:rFonts w:ascii="Calibri" w:hAnsi="Calibri"/>
          <w:bCs/>
          <w:sz w:val="28"/>
          <w:szCs w:val="28"/>
        </w:rPr>
        <w:instrText xml:space="preserve"> FORMCHECKBOX </w:instrText>
      </w:r>
      <w:r w:rsidR="001B4EF8">
        <w:rPr>
          <w:rFonts w:ascii="Calibri" w:hAnsi="Calibri"/>
          <w:bCs/>
          <w:sz w:val="28"/>
          <w:szCs w:val="28"/>
        </w:rPr>
      </w:r>
      <w:r w:rsidR="001B4EF8">
        <w:rPr>
          <w:rFonts w:ascii="Calibri" w:hAnsi="Calibri"/>
          <w:bCs/>
          <w:sz w:val="28"/>
          <w:szCs w:val="28"/>
        </w:rPr>
        <w:fldChar w:fldCharType="separate"/>
      </w:r>
      <w:r w:rsidRPr="00BD3752">
        <w:rPr>
          <w:rFonts w:ascii="Calibri" w:hAnsi="Calibri"/>
          <w:bCs/>
          <w:sz w:val="28"/>
          <w:szCs w:val="28"/>
        </w:rPr>
        <w:fldChar w:fldCharType="end"/>
      </w:r>
      <w:bookmarkEnd w:id="0"/>
      <w:r>
        <w:rPr>
          <w:rFonts w:ascii="Calibri" w:hAnsi="Calibri"/>
          <w:bCs/>
          <w:sz w:val="28"/>
          <w:szCs w:val="28"/>
        </w:rPr>
        <w:t xml:space="preserve">   </w:t>
      </w:r>
      <w:r w:rsidRPr="00BD3752">
        <w:rPr>
          <w:rFonts w:ascii="Calibri" w:hAnsi="Calibri"/>
          <w:sz w:val="28"/>
          <w:szCs w:val="28"/>
        </w:rPr>
        <w:t>Instandhaltungshilfsbetriebes</w:t>
      </w:r>
      <w:r>
        <w:rPr>
          <w:rFonts w:ascii="Calibri" w:hAnsi="Calibri"/>
          <w:sz w:val="28"/>
          <w:szCs w:val="28"/>
        </w:rPr>
        <w:t xml:space="preserve">     </w:t>
      </w:r>
      <w:r w:rsidRPr="00BD3752">
        <w:rPr>
          <w:rFonts w:ascii="Calibri" w:hAnsi="Calibri"/>
          <w:bCs/>
          <w:sz w:val="28"/>
          <w:szCs w:val="28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BD3752">
        <w:rPr>
          <w:rFonts w:ascii="Calibri" w:hAnsi="Calibri"/>
          <w:bCs/>
          <w:sz w:val="28"/>
          <w:szCs w:val="28"/>
        </w:rPr>
        <w:instrText xml:space="preserve"> FORMCHECKBOX </w:instrText>
      </w:r>
      <w:r w:rsidR="001B4EF8">
        <w:rPr>
          <w:rFonts w:ascii="Calibri" w:hAnsi="Calibri"/>
          <w:bCs/>
          <w:sz w:val="28"/>
          <w:szCs w:val="28"/>
        </w:rPr>
      </w:r>
      <w:r w:rsidR="001B4EF8">
        <w:rPr>
          <w:rFonts w:ascii="Calibri" w:hAnsi="Calibri"/>
          <w:bCs/>
          <w:sz w:val="28"/>
          <w:szCs w:val="28"/>
        </w:rPr>
        <w:fldChar w:fldCharType="separate"/>
      </w:r>
      <w:r w:rsidRPr="00BD3752">
        <w:rPr>
          <w:rFonts w:ascii="Calibri" w:hAnsi="Calibri"/>
          <w:bCs/>
          <w:sz w:val="28"/>
          <w:szCs w:val="28"/>
        </w:rPr>
        <w:fldChar w:fldCharType="end"/>
      </w:r>
      <w:r>
        <w:rPr>
          <w:rFonts w:ascii="Calibri" w:hAnsi="Calibri"/>
          <w:bCs/>
          <w:sz w:val="28"/>
          <w:szCs w:val="28"/>
        </w:rPr>
        <w:t xml:space="preserve">   </w:t>
      </w:r>
      <w:r w:rsidRPr="00BD3752">
        <w:rPr>
          <w:rFonts w:ascii="Calibri" w:hAnsi="Calibri"/>
          <w:sz w:val="28"/>
          <w:szCs w:val="28"/>
        </w:rPr>
        <w:t>Instandhaltungsbetriebes</w:t>
      </w:r>
    </w:p>
    <w:p w14:paraId="0F661DEB" w14:textId="77777777" w:rsidR="0016196B" w:rsidRPr="00BD3752" w:rsidRDefault="0016196B" w:rsidP="00BD3752">
      <w:pPr>
        <w:ind w:hanging="142"/>
        <w:contextualSpacing/>
        <w:jc w:val="center"/>
        <w:rPr>
          <w:rFonts w:ascii="Calibri" w:hAnsi="Calibri"/>
          <w:sz w:val="6"/>
          <w:szCs w:val="6"/>
          <w:lang w:eastAsia="de-AT"/>
        </w:rPr>
      </w:pPr>
    </w:p>
    <w:p w14:paraId="5B967831" w14:textId="77777777" w:rsidR="0016196B" w:rsidRDefault="0016196B" w:rsidP="00BD3752">
      <w:pPr>
        <w:ind w:hanging="142"/>
        <w:contextualSpacing/>
        <w:jc w:val="center"/>
        <w:rPr>
          <w:rFonts w:ascii="Calibri" w:hAnsi="Calibri"/>
          <w:sz w:val="18"/>
          <w:szCs w:val="18"/>
          <w:lang w:eastAsia="de-AT"/>
        </w:rPr>
      </w:pPr>
      <w:r w:rsidRPr="00BD3752">
        <w:rPr>
          <w:rFonts w:ascii="Calibri" w:hAnsi="Calibri"/>
          <w:sz w:val="18"/>
          <w:szCs w:val="18"/>
          <w:lang w:eastAsia="de-AT"/>
        </w:rPr>
        <w:t>Zutreffendes bitte ankreuzen</w:t>
      </w:r>
    </w:p>
    <w:p w14:paraId="368DD601" w14:textId="77777777" w:rsidR="0016196B" w:rsidRPr="00BD3752" w:rsidRDefault="0016196B" w:rsidP="00BD3752">
      <w:pPr>
        <w:ind w:hanging="142"/>
        <w:contextualSpacing/>
        <w:jc w:val="center"/>
        <w:rPr>
          <w:rFonts w:ascii="Calibri" w:hAnsi="Calibri"/>
          <w:bCs/>
          <w:sz w:val="32"/>
          <w:szCs w:val="32"/>
        </w:rPr>
      </w:pPr>
    </w:p>
    <w:p w14:paraId="7A57B4E8" w14:textId="77777777" w:rsidR="0016196B" w:rsidRPr="00BD3752" w:rsidRDefault="0016196B" w:rsidP="00BD3752">
      <w:pPr>
        <w:contextualSpacing/>
        <w:jc w:val="center"/>
        <w:rPr>
          <w:rFonts w:ascii="Calibri" w:hAnsi="Calibri"/>
          <w:b/>
          <w:bCs/>
          <w:sz w:val="36"/>
          <w:szCs w:val="36"/>
        </w:rPr>
      </w:pPr>
      <w:r w:rsidRPr="00BD3752">
        <w:rPr>
          <w:rFonts w:ascii="Calibri" w:hAnsi="Calibri"/>
          <w:b/>
          <w:bCs/>
          <w:sz w:val="36"/>
          <w:szCs w:val="36"/>
        </w:rPr>
        <w:t>Antrag gemäß § 49 Abs. 3 ZLLV 2010 auf Bewilligung eines</w:t>
      </w:r>
    </w:p>
    <w:p w14:paraId="11C4329A" w14:textId="77777777" w:rsidR="0016196B" w:rsidRPr="00BD3752" w:rsidRDefault="0016196B" w:rsidP="00BD3752">
      <w:pPr>
        <w:contextualSpacing/>
        <w:jc w:val="center"/>
        <w:rPr>
          <w:rFonts w:ascii="Calibri" w:hAnsi="Calibri"/>
          <w:b/>
          <w:bCs/>
          <w:sz w:val="36"/>
          <w:szCs w:val="36"/>
        </w:rPr>
      </w:pPr>
      <w:r w:rsidRPr="00BD3752">
        <w:rPr>
          <w:rFonts w:ascii="Calibri" w:hAnsi="Calibri"/>
          <w:bCs/>
          <w:sz w:val="28"/>
          <w:szCs w:val="28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r w:rsidRPr="00BD3752">
        <w:rPr>
          <w:rFonts w:ascii="Calibri" w:hAnsi="Calibri"/>
          <w:bCs/>
          <w:sz w:val="28"/>
          <w:szCs w:val="28"/>
        </w:rPr>
        <w:instrText xml:space="preserve"> FORMCHECKBOX </w:instrText>
      </w:r>
      <w:r w:rsidR="001B4EF8">
        <w:rPr>
          <w:rFonts w:ascii="Calibri" w:hAnsi="Calibri"/>
          <w:bCs/>
          <w:sz w:val="28"/>
          <w:szCs w:val="28"/>
        </w:rPr>
      </w:r>
      <w:r w:rsidR="001B4EF8">
        <w:rPr>
          <w:rFonts w:ascii="Calibri" w:hAnsi="Calibri"/>
          <w:bCs/>
          <w:sz w:val="28"/>
          <w:szCs w:val="28"/>
        </w:rPr>
        <w:fldChar w:fldCharType="separate"/>
      </w:r>
      <w:r w:rsidRPr="00BD3752">
        <w:rPr>
          <w:rFonts w:ascii="Calibri" w:hAnsi="Calibri"/>
          <w:bCs/>
          <w:sz w:val="28"/>
          <w:szCs w:val="28"/>
        </w:rPr>
        <w:fldChar w:fldCharType="end"/>
      </w:r>
      <w:r>
        <w:rPr>
          <w:rFonts w:ascii="Calibri" w:hAnsi="Calibri"/>
          <w:bCs/>
          <w:sz w:val="28"/>
          <w:szCs w:val="28"/>
        </w:rPr>
        <w:t xml:space="preserve">   I</w:t>
      </w:r>
      <w:r w:rsidRPr="00BD3752">
        <w:rPr>
          <w:rFonts w:ascii="Calibri" w:hAnsi="Calibri"/>
          <w:sz w:val="28"/>
          <w:szCs w:val="28"/>
        </w:rPr>
        <w:t>nstandhaltungsbetriebshandbuches</w:t>
      </w:r>
    </w:p>
    <w:p w14:paraId="2ED5FD69" w14:textId="77777777" w:rsidR="0016196B" w:rsidRPr="00BD3752" w:rsidRDefault="0016196B" w:rsidP="00BD3752">
      <w:pPr>
        <w:contextualSpacing/>
        <w:jc w:val="center"/>
        <w:rPr>
          <w:rFonts w:ascii="Calibri" w:hAnsi="Calibri"/>
          <w:b/>
          <w:bCs/>
          <w:sz w:val="6"/>
          <w:szCs w:val="6"/>
        </w:rPr>
      </w:pPr>
    </w:p>
    <w:p w14:paraId="62677936" w14:textId="77777777" w:rsidR="0016196B" w:rsidRPr="00BD3752" w:rsidRDefault="0016196B" w:rsidP="00BD3752">
      <w:pPr>
        <w:contextualSpacing/>
        <w:jc w:val="center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sz w:val="18"/>
          <w:szCs w:val="18"/>
          <w:lang w:eastAsia="de-AT"/>
        </w:rPr>
        <w:t>falls z</w:t>
      </w:r>
      <w:r w:rsidRPr="00BD3752">
        <w:rPr>
          <w:rFonts w:ascii="Calibri" w:hAnsi="Calibri"/>
          <w:sz w:val="18"/>
          <w:szCs w:val="18"/>
          <w:lang w:eastAsia="de-AT"/>
        </w:rPr>
        <w:t>utreffend bitte ankreuzen</w:t>
      </w:r>
    </w:p>
    <w:p w14:paraId="36A2052D" w14:textId="77777777" w:rsidR="0016196B" w:rsidRPr="00DF2DFB" w:rsidRDefault="0016196B" w:rsidP="00BD3752">
      <w:pPr>
        <w:contextualSpacing/>
        <w:jc w:val="center"/>
        <w:rPr>
          <w:rFonts w:ascii="Calibri" w:hAnsi="Calibri"/>
          <w:b/>
          <w:bCs/>
          <w:sz w:val="32"/>
          <w:szCs w:val="32"/>
        </w:rPr>
      </w:pPr>
    </w:p>
    <w:p w14:paraId="00AD7328" w14:textId="77777777" w:rsidR="0016196B" w:rsidRPr="00BD3752" w:rsidRDefault="0016196B" w:rsidP="00DF2DFB">
      <w:pPr>
        <w:contextualSpacing/>
        <w:rPr>
          <w:rFonts w:ascii="Calibri" w:hAnsi="Calibri"/>
          <w:b/>
          <w:u w:val="single"/>
        </w:rPr>
      </w:pPr>
      <w:r w:rsidRPr="00BD3752">
        <w:rPr>
          <w:rFonts w:ascii="Calibri" w:hAnsi="Calibri"/>
          <w:b/>
          <w:u w:val="single"/>
        </w:rPr>
        <w:t>Angaben des Antragsstellers:</w:t>
      </w:r>
    </w:p>
    <w:p w14:paraId="192776E9" w14:textId="77777777" w:rsidR="0016196B" w:rsidRPr="00BD3752" w:rsidRDefault="0016196B" w:rsidP="00DF2DFB">
      <w:pPr>
        <w:contextualSpacing/>
        <w:rPr>
          <w:rFonts w:ascii="Calibri" w:hAnsi="Calibri"/>
          <w:b/>
          <w:sz w:val="6"/>
          <w:szCs w:val="6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25"/>
        <w:gridCol w:w="4253"/>
        <w:gridCol w:w="992"/>
        <w:gridCol w:w="3544"/>
      </w:tblGrid>
      <w:tr w:rsidR="0016196B" w:rsidRPr="008A48F8" w14:paraId="421ED741" w14:textId="77777777" w:rsidTr="00DC037E">
        <w:trPr>
          <w:trHeight w:hRule="exact" w:val="454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A099706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Firma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38001" w14:textId="77777777" w:rsidR="0016196B" w:rsidRPr="00833222" w:rsidRDefault="0016196B" w:rsidP="00DC037E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  <w:tc>
          <w:tcPr>
            <w:tcW w:w="3544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24829F1D" w14:textId="77777777" w:rsidR="0016196B" w:rsidRPr="00BB269F" w:rsidRDefault="0016196B" w:rsidP="00DC037E">
            <w:pPr>
              <w:contextualSpacing/>
              <w:rPr>
                <w:rFonts w:ascii="Calibri" w:hAnsi="Calibri"/>
                <w:color w:val="C00000"/>
                <w:sz w:val="18"/>
                <w:szCs w:val="18"/>
              </w:rPr>
            </w:pPr>
            <w:r w:rsidRPr="00BB269F">
              <w:rPr>
                <w:rFonts w:ascii="Calibri" w:hAnsi="Calibri"/>
                <w:sz w:val="18"/>
                <w:szCs w:val="18"/>
              </w:rPr>
              <w:t>Firmenstempel:</w:t>
            </w:r>
          </w:p>
        </w:tc>
      </w:tr>
      <w:tr w:rsidR="0016196B" w:rsidRPr="008A48F8" w14:paraId="7C814087" w14:textId="77777777" w:rsidTr="00DC037E">
        <w:trPr>
          <w:cantSplit/>
          <w:trHeight w:hRule="exact" w:val="977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3434A989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6358CD33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Anschrift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14:paraId="60C514F6" w14:textId="77777777" w:rsidR="0016196B" w:rsidRPr="001923ED" w:rsidRDefault="0016196B" w:rsidP="00DC037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  <w:p w14:paraId="03C20FBE" w14:textId="77777777" w:rsidR="0016196B" w:rsidRPr="00833222" w:rsidRDefault="0016196B" w:rsidP="00DC037E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  <w:tc>
          <w:tcPr>
            <w:tcW w:w="3544" w:type="dxa"/>
            <w:vMerge/>
            <w:tcBorders>
              <w:right w:val="single" w:sz="6" w:space="0" w:color="auto"/>
            </w:tcBorders>
          </w:tcPr>
          <w:p w14:paraId="46E28E7E" w14:textId="77777777" w:rsidR="0016196B" w:rsidRPr="001923ED" w:rsidRDefault="0016196B" w:rsidP="00DC037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</w:tc>
      </w:tr>
      <w:tr w:rsidR="0016196B" w:rsidRPr="008A48F8" w14:paraId="7D2B1E85" w14:textId="77777777" w:rsidTr="00DC037E">
        <w:trPr>
          <w:cantSplit/>
          <w:trHeight w:hRule="exact" w:val="213"/>
        </w:trPr>
        <w:tc>
          <w:tcPr>
            <w:tcW w:w="1134" w:type="dxa"/>
            <w:gridSpan w:val="2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05956332" w14:textId="77777777" w:rsidR="0016196B" w:rsidRPr="001923ED" w:rsidRDefault="0016196B" w:rsidP="00DC037E">
            <w:pPr>
              <w:contextualSpacing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5245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F0B3B39" w14:textId="77777777" w:rsidR="0016196B" w:rsidRPr="001A1A72" w:rsidRDefault="0016196B" w:rsidP="00DC037E">
            <w:pPr>
              <w:contextualSpacing/>
              <w:rPr>
                <w:rFonts w:ascii="Calibri" w:hAnsi="Calibri"/>
              </w:rPr>
            </w:pPr>
            <w:r w:rsidRPr="001A1A72">
              <w:rPr>
                <w:rFonts w:ascii="Calibri" w:hAnsi="Calibri"/>
                <w:bCs/>
                <w:sz w:val="18"/>
                <w:szCs w:val="18"/>
              </w:rPr>
              <w:t>Staat, Postleitzahl, Ort, Straße, Hausnummer</w:t>
            </w:r>
          </w:p>
        </w:tc>
        <w:tc>
          <w:tcPr>
            <w:tcW w:w="3544" w:type="dxa"/>
            <w:tcBorders>
              <w:bottom w:val="single" w:sz="6" w:space="0" w:color="auto"/>
              <w:right w:val="single" w:sz="6" w:space="0" w:color="auto"/>
            </w:tcBorders>
          </w:tcPr>
          <w:p w14:paraId="7CEBCD2C" w14:textId="77777777" w:rsidR="0016196B" w:rsidRPr="001A1A72" w:rsidRDefault="0016196B" w:rsidP="00DC037E">
            <w:pPr>
              <w:contextualSpacing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16196B" w:rsidRPr="008A48F8" w14:paraId="0CC83541" w14:textId="77777777" w:rsidTr="00DC037E">
        <w:trPr>
          <w:trHeight w:hRule="exact" w:val="39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A3ED929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Name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DFC0B" w14:textId="77777777" w:rsidR="0016196B" w:rsidRPr="00DF2DFB" w:rsidRDefault="0016196B" w:rsidP="00DC037E">
            <w:pPr>
              <w:contextualSpacing/>
              <w:rPr>
                <w:rFonts w:ascii="Calibri" w:hAnsi="Calibri"/>
              </w:rPr>
            </w:pPr>
            <w:r w:rsidRPr="00DF2DFB">
              <w:rPr>
                <w:rFonts w:ascii="Calibri" w:hAnsi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DF2DFB">
              <w:rPr>
                <w:rFonts w:ascii="Calibri" w:hAnsi="Calibri"/>
              </w:rPr>
              <w:instrText xml:space="preserve"> FORMTEXT </w:instrText>
            </w:r>
            <w:r w:rsidRPr="00DF2DFB">
              <w:rPr>
                <w:rFonts w:ascii="Calibri" w:hAnsi="Calibri"/>
              </w:rPr>
            </w:r>
            <w:r w:rsidRPr="00DF2DFB">
              <w:rPr>
                <w:rFonts w:ascii="Calibri" w:hAnsi="Calibri"/>
              </w:rPr>
              <w:fldChar w:fldCharType="separate"/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5B1F78" w14:textId="77777777" w:rsidR="0016196B" w:rsidRPr="00DE3F6F" w:rsidRDefault="0016196B" w:rsidP="00DC037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DE3F6F">
              <w:rPr>
                <w:rFonts w:ascii="Calibri" w:hAnsi="Calibri"/>
                <w:sz w:val="20"/>
                <w:szCs w:val="20"/>
              </w:rPr>
              <w:t>Vorname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30087" w14:textId="77777777" w:rsidR="0016196B" w:rsidRPr="00DF2DFB" w:rsidRDefault="0016196B" w:rsidP="00DC037E">
            <w:pPr>
              <w:contextualSpacing/>
              <w:rPr>
                <w:rFonts w:ascii="Calibri" w:hAnsi="Calibri"/>
              </w:rPr>
            </w:pPr>
            <w:r w:rsidRPr="00DF2DFB">
              <w:rPr>
                <w:rFonts w:ascii="Calibri" w:hAnsi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DF2DFB">
              <w:rPr>
                <w:rFonts w:ascii="Calibri" w:hAnsi="Calibri"/>
              </w:rPr>
              <w:instrText xml:space="preserve"> FORMTEXT </w:instrText>
            </w:r>
            <w:r w:rsidRPr="00DF2DFB">
              <w:rPr>
                <w:rFonts w:ascii="Calibri" w:hAnsi="Calibri"/>
              </w:rPr>
            </w:r>
            <w:r w:rsidRPr="00DF2DFB">
              <w:rPr>
                <w:rFonts w:ascii="Calibri" w:hAnsi="Calibri"/>
              </w:rPr>
              <w:fldChar w:fldCharType="separate"/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</w:rPr>
              <w:fldChar w:fldCharType="end"/>
            </w:r>
          </w:p>
        </w:tc>
      </w:tr>
      <w:tr w:rsidR="0016196B" w:rsidRPr="008A48F8" w14:paraId="6FC1D85A" w14:textId="77777777" w:rsidTr="00DC037E">
        <w:trPr>
          <w:trHeight w:hRule="exact"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7AFBBFA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20"/>
                <w:szCs w:val="20"/>
              </w:rPr>
            </w:pPr>
            <w:r w:rsidRPr="00B70B2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CB5CF5" w14:textId="77777777" w:rsidR="0016196B" w:rsidRPr="00BB269F" w:rsidRDefault="0016196B" w:rsidP="00DC037E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3B9F5A7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Telefon</w:t>
            </w:r>
          </w:p>
          <w:p w14:paraId="0011C88F" w14:textId="77777777" w:rsidR="0016196B" w:rsidRPr="00B70B20" w:rsidRDefault="0016196B" w:rsidP="00DC037E">
            <w:pPr>
              <w:contextualSpacing/>
              <w:rPr>
                <w:rFonts w:ascii="Calibri" w:hAnsi="Calibri"/>
                <w:sz w:val="18"/>
                <w:szCs w:val="18"/>
              </w:rPr>
            </w:pPr>
            <w:r w:rsidRPr="00B70B20">
              <w:rPr>
                <w:rFonts w:ascii="Calibri" w:hAnsi="Calibri"/>
                <w:sz w:val="18"/>
                <w:szCs w:val="18"/>
              </w:rPr>
              <w:t>(untertags)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47D4F7" w14:textId="77777777" w:rsidR="0016196B" w:rsidRPr="00BB269F" w:rsidRDefault="0016196B" w:rsidP="00DC037E">
            <w:pPr>
              <w:contextualSpacing/>
              <w:rPr>
                <w:rFonts w:ascii="Calibri" w:hAnsi="Calibri"/>
              </w:rPr>
            </w:pPr>
            <w:r w:rsidRPr="00BB269F">
              <w:rPr>
                <w:rFonts w:ascii="Calibri" w:hAnsi="Calibri"/>
                <w:color w:val="C0000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BB269F">
              <w:rPr>
                <w:rFonts w:ascii="Calibri" w:hAnsi="Calibri"/>
                <w:color w:val="C00000"/>
              </w:rPr>
              <w:instrText xml:space="preserve"> FORMTEXT </w:instrText>
            </w:r>
            <w:r w:rsidRPr="00BB269F">
              <w:rPr>
                <w:rFonts w:ascii="Calibri" w:hAnsi="Calibri"/>
                <w:color w:val="C00000"/>
              </w:rPr>
            </w:r>
            <w:r w:rsidRPr="00BB269F">
              <w:rPr>
                <w:rFonts w:ascii="Calibri" w:hAnsi="Calibri"/>
                <w:color w:val="C00000"/>
              </w:rPr>
              <w:fldChar w:fldCharType="separate"/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noProof/>
                <w:color w:val="C00000"/>
              </w:rPr>
              <w:t> </w:t>
            </w:r>
            <w:r w:rsidRPr="00BB269F">
              <w:rPr>
                <w:rFonts w:ascii="Calibri" w:hAnsi="Calibri"/>
                <w:color w:val="C00000"/>
              </w:rPr>
              <w:fldChar w:fldCharType="end"/>
            </w:r>
          </w:p>
        </w:tc>
      </w:tr>
    </w:tbl>
    <w:p w14:paraId="7A95ED40" w14:textId="77777777" w:rsidR="0016196B" w:rsidRPr="00DF2DFB" w:rsidRDefault="0016196B" w:rsidP="00DF2DFB">
      <w:pPr>
        <w:tabs>
          <w:tab w:val="left" w:pos="1134"/>
        </w:tabs>
        <w:contextualSpacing/>
        <w:rPr>
          <w:rFonts w:ascii="Calibri" w:hAnsi="Calibri"/>
          <w:b/>
          <w:sz w:val="32"/>
          <w:szCs w:val="32"/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23"/>
      </w:tblGrid>
      <w:tr w:rsidR="0016196B" w:rsidRPr="00BD3752" w14:paraId="43B35D61" w14:textId="77777777" w:rsidTr="00DF2DFB">
        <w:trPr>
          <w:trHeight w:val="1134"/>
        </w:trPr>
        <w:tc>
          <w:tcPr>
            <w:tcW w:w="9923" w:type="dxa"/>
          </w:tcPr>
          <w:p w14:paraId="64BBBA7E" w14:textId="77777777" w:rsidR="0016196B" w:rsidRPr="00DF2DFB" w:rsidRDefault="0016196B" w:rsidP="00DC037E">
            <w:pPr>
              <w:contextualSpacing/>
              <w:rPr>
                <w:rFonts w:ascii="Calibri" w:hAnsi="Calibri"/>
                <w:sz w:val="10"/>
                <w:szCs w:val="10"/>
                <w:lang w:eastAsia="de-AT"/>
              </w:rPr>
            </w:pPr>
          </w:p>
          <w:p w14:paraId="10EE5290" w14:textId="77777777" w:rsidR="0016196B" w:rsidRPr="00BD3752" w:rsidRDefault="0016196B" w:rsidP="00DC037E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 xml:space="preserve">Das Instandhaltungsbetriebshandbuch gemäß den Voraussetzungen des § 49 Abs. 1 Z 5 bis 7 und § 49 Abs. 2 Ziff. 1 – 8 der ZLLV 2010 in sinngemäßer Anwendung,  ist zur Bewilligung gemäß § 49 Abs. 3 in Verbindung mit § 72 Absatz 1 letzter Satz, der ZLLV 2010 ist  beigeschlossen.     </w:t>
            </w:r>
          </w:p>
          <w:p w14:paraId="21E2092C" w14:textId="77777777" w:rsidR="0016196B" w:rsidRPr="00BD3752" w:rsidRDefault="0016196B" w:rsidP="00DC037E">
            <w:pPr>
              <w:contextualSpacing/>
              <w:rPr>
                <w:rFonts w:ascii="Calibri" w:hAnsi="Calibri"/>
                <w:szCs w:val="20"/>
                <w:lang w:eastAsia="de-AT"/>
              </w:rPr>
            </w:pPr>
          </w:p>
          <w:p w14:paraId="7786B2ED" w14:textId="77777777" w:rsidR="0016196B" w:rsidRDefault="0016196B" w:rsidP="00DF2DFB">
            <w:pPr>
              <w:contextualSpacing/>
              <w:rPr>
                <w:rFonts w:ascii="Calibri" w:hAnsi="Calibri"/>
                <w:bCs/>
              </w:rPr>
            </w:pP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 xml:space="preserve">Ausgabe Nr.:  </w:t>
            </w:r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</w:t>
            </w:r>
            <w:r w:rsidRPr="00DF2DFB">
              <w:rPr>
                <w:rFonts w:ascii="Calibri" w:hAnsi="Calibri"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DF2DFB">
              <w:rPr>
                <w:rFonts w:ascii="Calibri" w:hAnsi="Calibri"/>
                <w:bCs/>
              </w:rPr>
              <w:instrText xml:space="preserve"> FORMTEXT </w:instrText>
            </w:r>
            <w:r w:rsidRPr="00DF2DFB">
              <w:rPr>
                <w:rFonts w:ascii="Calibri" w:hAnsi="Calibri"/>
                <w:bCs/>
              </w:rPr>
            </w:r>
            <w:r w:rsidRPr="00DF2DFB">
              <w:rPr>
                <w:rFonts w:ascii="Calibri" w:hAnsi="Calibri"/>
                <w:bCs/>
              </w:rPr>
              <w:fldChar w:fldCharType="separate"/>
            </w:r>
            <w:r w:rsidRPr="00DF2DFB">
              <w:rPr>
                <w:rFonts w:ascii="Calibri" w:hAnsi="Calibri"/>
                <w:bCs/>
                <w:noProof/>
              </w:rPr>
              <w:t> </w:t>
            </w:r>
            <w:r w:rsidRPr="00DF2DFB">
              <w:rPr>
                <w:rFonts w:ascii="Calibri" w:hAnsi="Calibri"/>
                <w:bCs/>
                <w:noProof/>
              </w:rPr>
              <w:t> </w:t>
            </w:r>
            <w:r w:rsidRPr="00DF2DFB">
              <w:rPr>
                <w:rFonts w:ascii="Calibri" w:hAnsi="Calibri"/>
                <w:bCs/>
                <w:noProof/>
              </w:rPr>
              <w:t> </w:t>
            </w:r>
            <w:r w:rsidRPr="00DF2DFB">
              <w:rPr>
                <w:rFonts w:ascii="Calibri" w:hAnsi="Calibri"/>
                <w:bCs/>
                <w:noProof/>
              </w:rPr>
              <w:t> </w:t>
            </w:r>
            <w:r w:rsidRPr="00DF2DFB">
              <w:rPr>
                <w:rFonts w:ascii="Calibri" w:hAnsi="Calibri"/>
                <w:bCs/>
                <w:noProof/>
              </w:rPr>
              <w:t> </w:t>
            </w:r>
            <w:r w:rsidRPr="00DF2DFB">
              <w:rPr>
                <w:rFonts w:ascii="Calibri" w:hAnsi="Calibri"/>
                <w:bCs/>
              </w:rPr>
              <w:fldChar w:fldCharType="end"/>
            </w: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 xml:space="preserve">                  </w:t>
            </w:r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      </w:t>
            </w: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 xml:space="preserve">Revision Nr.:  </w:t>
            </w:r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</w:t>
            </w:r>
            <w:r w:rsidRPr="00BD3752">
              <w:rPr>
                <w:rFonts w:ascii="Calibri" w:hAnsi="Calibri"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D3752">
              <w:rPr>
                <w:rFonts w:ascii="Calibri" w:hAnsi="Calibri"/>
                <w:bCs/>
              </w:rPr>
              <w:instrText xml:space="preserve"> FORMTEXT </w:instrText>
            </w:r>
            <w:r w:rsidRPr="00BD3752">
              <w:rPr>
                <w:rFonts w:ascii="Calibri" w:hAnsi="Calibri"/>
                <w:bCs/>
              </w:rPr>
            </w:r>
            <w:r w:rsidRPr="00BD3752">
              <w:rPr>
                <w:rFonts w:ascii="Calibri" w:hAnsi="Calibri"/>
                <w:bCs/>
              </w:rPr>
              <w:fldChar w:fldCharType="separate"/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</w:rPr>
              <w:fldChar w:fldCharType="end"/>
            </w: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 xml:space="preserve">              </w:t>
            </w:r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          </w:t>
            </w: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>Datum vom:</w:t>
            </w:r>
            <w:r>
              <w:rPr>
                <w:rFonts w:ascii="Calibri" w:hAnsi="Calibri"/>
                <w:sz w:val="22"/>
                <w:szCs w:val="20"/>
                <w:lang w:eastAsia="de-AT"/>
              </w:rPr>
              <w:t xml:space="preserve">  </w:t>
            </w:r>
            <w:r w:rsidRPr="00BD3752">
              <w:rPr>
                <w:rFonts w:ascii="Calibri" w:hAnsi="Calibri"/>
                <w:sz w:val="22"/>
                <w:szCs w:val="20"/>
                <w:lang w:eastAsia="de-AT"/>
              </w:rPr>
              <w:t xml:space="preserve"> </w:t>
            </w:r>
            <w:r w:rsidRPr="00BD3752">
              <w:rPr>
                <w:rFonts w:ascii="Calibri" w:hAnsi="Calibri"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BD3752">
              <w:rPr>
                <w:rFonts w:ascii="Calibri" w:hAnsi="Calibri"/>
                <w:bCs/>
              </w:rPr>
              <w:instrText xml:space="preserve"> FORMTEXT </w:instrText>
            </w:r>
            <w:r w:rsidRPr="00BD3752">
              <w:rPr>
                <w:rFonts w:ascii="Calibri" w:hAnsi="Calibri"/>
                <w:bCs/>
              </w:rPr>
            </w:r>
            <w:r w:rsidRPr="00BD3752">
              <w:rPr>
                <w:rFonts w:ascii="Calibri" w:hAnsi="Calibri"/>
                <w:bCs/>
              </w:rPr>
              <w:fldChar w:fldCharType="separate"/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  <w:noProof/>
              </w:rPr>
              <w:t> </w:t>
            </w:r>
            <w:r w:rsidRPr="00BD3752">
              <w:rPr>
                <w:rFonts w:ascii="Calibri" w:hAnsi="Calibri"/>
                <w:bCs/>
              </w:rPr>
              <w:fldChar w:fldCharType="end"/>
            </w:r>
          </w:p>
          <w:p w14:paraId="058B150E" w14:textId="77777777" w:rsidR="0016196B" w:rsidRPr="00DF2DFB" w:rsidRDefault="0016196B" w:rsidP="00DF2DFB">
            <w:pPr>
              <w:contextualSpacing/>
              <w:rPr>
                <w:rFonts w:ascii="Calibri" w:hAnsi="Calibri"/>
                <w:bCs/>
                <w:sz w:val="10"/>
                <w:szCs w:val="10"/>
              </w:rPr>
            </w:pPr>
          </w:p>
        </w:tc>
      </w:tr>
    </w:tbl>
    <w:p w14:paraId="53121AEB" w14:textId="77777777" w:rsidR="0016196B" w:rsidRDefault="0016196B" w:rsidP="00DF2DFB">
      <w:pPr>
        <w:contextualSpacing/>
        <w:rPr>
          <w:rFonts w:ascii="Calibri" w:hAnsi="Calibri"/>
          <w:sz w:val="22"/>
          <w:szCs w:val="22"/>
          <w:lang w:eastAsia="de-AT"/>
        </w:rPr>
      </w:pPr>
    </w:p>
    <w:p w14:paraId="789F8A8D" w14:textId="77777777" w:rsidR="0016196B" w:rsidRDefault="0016196B" w:rsidP="00DF2DFB">
      <w:pPr>
        <w:contextualSpacing/>
        <w:rPr>
          <w:rFonts w:ascii="Calibri" w:hAnsi="Calibri"/>
          <w:b/>
          <w:sz w:val="22"/>
          <w:szCs w:val="22"/>
          <w:u w:val="single"/>
          <w:lang w:eastAsia="de-AT"/>
        </w:rPr>
      </w:pPr>
      <w:r w:rsidRPr="00DF2DFB">
        <w:rPr>
          <w:rFonts w:ascii="Calibri" w:hAnsi="Calibri"/>
          <w:b/>
          <w:sz w:val="22"/>
          <w:szCs w:val="22"/>
          <w:u w:val="single"/>
          <w:lang w:eastAsia="de-AT"/>
        </w:rPr>
        <w:t>Hinweis</w:t>
      </w:r>
      <w:r>
        <w:rPr>
          <w:rFonts w:ascii="Calibri" w:hAnsi="Calibri"/>
          <w:b/>
          <w:sz w:val="22"/>
          <w:szCs w:val="22"/>
          <w:u w:val="single"/>
          <w:lang w:eastAsia="de-AT"/>
        </w:rPr>
        <w:t>e</w:t>
      </w:r>
      <w:r w:rsidRPr="00DF2DFB">
        <w:rPr>
          <w:rFonts w:ascii="Calibri" w:hAnsi="Calibri"/>
          <w:b/>
          <w:sz w:val="22"/>
          <w:szCs w:val="22"/>
          <w:u w:val="single"/>
          <w:lang w:eastAsia="de-AT"/>
        </w:rPr>
        <w:t>:</w:t>
      </w:r>
    </w:p>
    <w:p w14:paraId="1B93339E" w14:textId="77777777" w:rsidR="0016196B" w:rsidRPr="00DF2DFB" w:rsidRDefault="0016196B" w:rsidP="00DF2DFB">
      <w:pPr>
        <w:contextualSpacing/>
        <w:rPr>
          <w:rFonts w:ascii="Calibri" w:hAnsi="Calibri"/>
          <w:sz w:val="4"/>
          <w:szCs w:val="4"/>
          <w:lang w:eastAsia="de-AT"/>
        </w:rPr>
      </w:pPr>
    </w:p>
    <w:p w14:paraId="792FF98E" w14:textId="77777777" w:rsidR="0016196B" w:rsidRDefault="0016196B" w:rsidP="00DF2DFB">
      <w:pPr>
        <w:contextualSpacing/>
        <w:rPr>
          <w:rFonts w:ascii="Calibri" w:hAnsi="Calibri"/>
          <w:sz w:val="22"/>
          <w:szCs w:val="22"/>
          <w:lang w:eastAsia="de-AT"/>
        </w:rPr>
      </w:pPr>
      <w:r w:rsidRPr="00DF2DFB">
        <w:rPr>
          <w:rFonts w:ascii="Calibri" w:hAnsi="Calibri"/>
          <w:sz w:val="22"/>
          <w:szCs w:val="22"/>
          <w:lang w:eastAsia="de-AT"/>
        </w:rPr>
        <w:t>Betreffend Ort und Zeitpunkt der Betriebsprüfung werden Sie vom Prüfer kontaktiert.</w:t>
      </w:r>
    </w:p>
    <w:p w14:paraId="4085AF87" w14:textId="77777777" w:rsidR="0016196B" w:rsidRPr="00DF2DFB" w:rsidRDefault="0016196B" w:rsidP="00DF2DFB">
      <w:pPr>
        <w:contextualSpacing/>
        <w:rPr>
          <w:rFonts w:ascii="Calibri" w:hAnsi="Calibri"/>
          <w:sz w:val="4"/>
          <w:szCs w:val="4"/>
          <w:lang w:eastAsia="de-AT"/>
        </w:rPr>
      </w:pPr>
    </w:p>
    <w:p w14:paraId="63AB9A18" w14:textId="77777777" w:rsidR="0016196B" w:rsidRPr="00DF2DFB" w:rsidRDefault="0016196B" w:rsidP="00DF2DFB">
      <w:pPr>
        <w:contextualSpacing/>
        <w:rPr>
          <w:rFonts w:ascii="Calibri" w:hAnsi="Calibri"/>
          <w:sz w:val="22"/>
          <w:szCs w:val="22"/>
          <w:lang w:eastAsia="de-AT"/>
        </w:rPr>
      </w:pPr>
      <w:r w:rsidRPr="00DF2DFB">
        <w:rPr>
          <w:rFonts w:ascii="Calibri" w:hAnsi="Calibri"/>
          <w:sz w:val="22"/>
          <w:szCs w:val="22"/>
          <w:lang w:eastAsia="de-AT"/>
        </w:rPr>
        <w:t>Die Prüfung und Bewilligung des Betriebes (Audit) wird erst nach erfolgter Bewilligung des Instandhaltungsbetriebshandbuches (IBH) durchgeführt.</w:t>
      </w:r>
    </w:p>
    <w:p w14:paraId="49437292" w14:textId="77777777" w:rsidR="0016196B" w:rsidRPr="00DF2DFB" w:rsidRDefault="0016196B" w:rsidP="00BD3752">
      <w:pPr>
        <w:contextualSpacing/>
        <w:rPr>
          <w:rFonts w:ascii="Calibri" w:hAnsi="Calibri"/>
          <w:sz w:val="22"/>
          <w:szCs w:val="22"/>
        </w:rPr>
      </w:pPr>
    </w:p>
    <w:tbl>
      <w:tblPr>
        <w:tblW w:w="9923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6237"/>
      </w:tblGrid>
      <w:tr w:rsidR="0016196B" w:rsidRPr="004C59DF" w14:paraId="2EBF2EF6" w14:textId="77777777" w:rsidTr="00DF2DFB">
        <w:trPr>
          <w:trHeight w:hRule="exact" w:val="1217"/>
        </w:trPr>
        <w:tc>
          <w:tcPr>
            <w:tcW w:w="3686" w:type="dxa"/>
            <w:vAlign w:val="bottom"/>
          </w:tcPr>
          <w:p w14:paraId="3B8F1B70" w14:textId="77777777" w:rsidR="0016196B" w:rsidRPr="00DF2DFB" w:rsidRDefault="0016196B" w:rsidP="00BD3752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 w:rsidRPr="00DF2DFB">
              <w:rPr>
                <w:rFonts w:ascii="Calibri" w:hAnsi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DF2DFB">
              <w:rPr>
                <w:rFonts w:ascii="Calibri" w:hAnsi="Calibri"/>
              </w:rPr>
              <w:instrText xml:space="preserve"> FORMTEXT </w:instrText>
            </w:r>
            <w:r w:rsidRPr="00DF2DFB">
              <w:rPr>
                <w:rFonts w:ascii="Calibri" w:hAnsi="Calibri"/>
              </w:rPr>
            </w:r>
            <w:r w:rsidRPr="00DF2DFB">
              <w:rPr>
                <w:rFonts w:ascii="Calibri" w:hAnsi="Calibri"/>
              </w:rPr>
              <w:fldChar w:fldCharType="separate"/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  <w:noProof/>
              </w:rPr>
              <w:t> </w:t>
            </w:r>
            <w:r w:rsidRPr="00DF2DFB">
              <w:rPr>
                <w:rFonts w:ascii="Calibri" w:hAnsi="Calibri"/>
              </w:rPr>
              <w:fldChar w:fldCharType="end"/>
            </w:r>
          </w:p>
          <w:p w14:paraId="7C1C6DB4" w14:textId="77777777" w:rsidR="0016196B" w:rsidRPr="00913C35" w:rsidRDefault="0016196B" w:rsidP="00BD3752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6"/>
                <w:szCs w:val="6"/>
              </w:rPr>
            </w:pPr>
          </w:p>
          <w:p w14:paraId="69A9804F" w14:textId="77777777" w:rsidR="0016196B" w:rsidRPr="004C59DF" w:rsidRDefault="0016196B" w:rsidP="00BD3752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 w:rsidRPr="001A1A72">
              <w:rPr>
                <w:rFonts w:ascii="Calibri" w:hAnsi="Calibri"/>
                <w:sz w:val="18"/>
                <w:szCs w:val="18"/>
              </w:rPr>
              <w:t>Ort/Datum</w:t>
            </w:r>
          </w:p>
        </w:tc>
        <w:tc>
          <w:tcPr>
            <w:tcW w:w="6237" w:type="dxa"/>
            <w:vAlign w:val="bottom"/>
          </w:tcPr>
          <w:p w14:paraId="26AC4286" w14:textId="77777777" w:rsidR="0016196B" w:rsidRPr="00DF2DFB" w:rsidRDefault="0016196B" w:rsidP="00DF2DFB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</w:rPr>
            </w:pPr>
            <w:r w:rsidRPr="00DF2DFB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DF2DFB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DF2DFB">
              <w:rPr>
                <w:rFonts w:ascii="Calibri" w:hAnsi="Calibri"/>
                <w:sz w:val="22"/>
                <w:szCs w:val="22"/>
              </w:rPr>
            </w:r>
            <w:r w:rsidRPr="00DF2DFB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DF2DF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DF2DF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DF2DF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DF2DF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DF2DFB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DF2DFB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14:paraId="3980D0C4" w14:textId="77777777" w:rsidR="0016196B" w:rsidRPr="00913C35" w:rsidRDefault="0016196B" w:rsidP="00DF2DFB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6"/>
                <w:szCs w:val="6"/>
              </w:rPr>
            </w:pPr>
          </w:p>
          <w:p w14:paraId="1DD5D0FD" w14:textId="77777777" w:rsidR="0016196B" w:rsidRPr="004C59DF" w:rsidRDefault="0016196B" w:rsidP="00BD3752">
            <w:pPr>
              <w:tabs>
                <w:tab w:val="left" w:pos="1134"/>
              </w:tabs>
              <w:contextualSpacing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Name in Blockschrift und </w:t>
            </w:r>
            <w:r w:rsidRPr="004C59DF">
              <w:rPr>
                <w:rFonts w:ascii="Calibri" w:hAnsi="Calibri"/>
                <w:sz w:val="18"/>
                <w:szCs w:val="18"/>
              </w:rPr>
              <w:t xml:space="preserve">Unterschrift des </w:t>
            </w:r>
            <w:r>
              <w:rPr>
                <w:rFonts w:ascii="Calibri" w:hAnsi="Calibri"/>
                <w:sz w:val="18"/>
                <w:szCs w:val="18"/>
              </w:rPr>
              <w:t>Antragstellers</w:t>
            </w:r>
          </w:p>
        </w:tc>
      </w:tr>
    </w:tbl>
    <w:p w14:paraId="77795DEB" w14:textId="77777777" w:rsidR="0016196B" w:rsidRPr="00DF2DFB" w:rsidRDefault="0016196B" w:rsidP="00DF2DFB">
      <w:pPr>
        <w:contextualSpacing/>
        <w:rPr>
          <w:rFonts w:ascii="Calibri" w:hAnsi="Calibri"/>
          <w:sz w:val="22"/>
          <w:szCs w:val="22"/>
        </w:rPr>
      </w:pPr>
    </w:p>
    <w:p w14:paraId="0614F650" w14:textId="77777777" w:rsidR="0016196B" w:rsidRPr="00DF2DFB" w:rsidRDefault="0016196B" w:rsidP="00DF2DFB">
      <w:pPr>
        <w:tabs>
          <w:tab w:val="left" w:pos="1276"/>
        </w:tabs>
        <w:ind w:left="1276" w:hanging="1276"/>
        <w:contextualSpacing/>
        <w:rPr>
          <w:rFonts w:ascii="Calibri" w:hAnsi="Calibri"/>
          <w:sz w:val="22"/>
          <w:szCs w:val="22"/>
        </w:rPr>
      </w:pPr>
      <w:r w:rsidRPr="00DF2DFB">
        <w:rPr>
          <w:rFonts w:ascii="Calibri" w:hAnsi="Calibri"/>
          <w:b/>
          <w:sz w:val="22"/>
          <w:szCs w:val="22"/>
          <w:u w:val="single"/>
        </w:rPr>
        <w:t>Gebühren:</w:t>
      </w:r>
      <w:r w:rsidRPr="00DF2DFB">
        <w:rPr>
          <w:rFonts w:ascii="Calibri" w:hAnsi="Calibri"/>
          <w:b/>
          <w:sz w:val="22"/>
          <w:szCs w:val="22"/>
        </w:rPr>
        <w:tab/>
      </w:r>
      <w:r w:rsidRPr="00DF2DFB">
        <w:rPr>
          <w:rFonts w:ascii="Calibri" w:hAnsi="Calibri"/>
          <w:sz w:val="22"/>
          <w:szCs w:val="22"/>
        </w:rPr>
        <w:t>1x TP2</w:t>
      </w:r>
      <w:r>
        <w:rPr>
          <w:rFonts w:ascii="Calibri" w:hAnsi="Calibri"/>
          <w:sz w:val="22"/>
          <w:szCs w:val="22"/>
        </w:rPr>
        <w:t>2</w:t>
      </w:r>
      <w:r w:rsidRPr="00DF2DFB">
        <w:rPr>
          <w:rFonts w:ascii="Calibri" w:hAnsi="Calibri"/>
          <w:sz w:val="22"/>
          <w:szCs w:val="22"/>
        </w:rPr>
        <w:t xml:space="preserve"> der Gebührenordnung des ÖAeC/FAA idgF. (Link zur </w:t>
      </w:r>
      <w:hyperlink r:id="rId8" w:history="1">
        <w:r w:rsidRPr="00DF2DFB">
          <w:rPr>
            <w:rStyle w:val="Hyperlink"/>
            <w:rFonts w:ascii="Calibri" w:hAnsi="Calibri" w:cs="Arial"/>
            <w:sz w:val="22"/>
            <w:szCs w:val="22"/>
          </w:rPr>
          <w:t>Gebührenordnung</w:t>
        </w:r>
      </w:hyperlink>
      <w:r w:rsidRPr="00DF2DFB">
        <w:rPr>
          <w:rFonts w:ascii="Calibri" w:hAnsi="Calibri"/>
          <w:sz w:val="22"/>
          <w:szCs w:val="22"/>
        </w:rPr>
        <w:t xml:space="preserve">) </w:t>
      </w:r>
    </w:p>
    <w:p w14:paraId="6D3A0AF0" w14:textId="77777777" w:rsidR="0016196B" w:rsidRPr="00DF2DFB" w:rsidRDefault="0016196B" w:rsidP="00DF2DFB">
      <w:pPr>
        <w:tabs>
          <w:tab w:val="left" w:pos="1276"/>
        </w:tabs>
        <w:contextualSpacing/>
        <w:rPr>
          <w:rFonts w:ascii="Calibri" w:hAnsi="Calibri"/>
          <w:sz w:val="22"/>
          <w:szCs w:val="22"/>
        </w:rPr>
      </w:pPr>
      <w:r w:rsidRPr="00DF2DFB">
        <w:rPr>
          <w:rFonts w:ascii="Calibri" w:hAnsi="Calibri"/>
          <w:sz w:val="22"/>
          <w:szCs w:val="22"/>
        </w:rPr>
        <w:tab/>
        <w:t>zzgl. € 14,30 feste Stempelgebühr + Porto</w:t>
      </w:r>
    </w:p>
    <w:p w14:paraId="66C29C03" w14:textId="77777777" w:rsidR="0016196B" w:rsidRPr="00083BE5" w:rsidRDefault="0016196B" w:rsidP="00DF2DFB">
      <w:pPr>
        <w:tabs>
          <w:tab w:val="left" w:pos="1276"/>
        </w:tabs>
        <w:contextualSpacing/>
        <w:rPr>
          <w:rFonts w:ascii="Calibri" w:hAnsi="Calibri"/>
          <w:sz w:val="6"/>
          <w:szCs w:val="6"/>
        </w:rPr>
      </w:pPr>
    </w:p>
    <w:p w14:paraId="52E7FE9F" w14:textId="77777777" w:rsidR="0016196B" w:rsidRPr="00DF2DFB" w:rsidRDefault="0016196B" w:rsidP="00DF2DFB">
      <w:pPr>
        <w:tabs>
          <w:tab w:val="left" w:pos="1276"/>
          <w:tab w:val="left" w:pos="7371"/>
        </w:tabs>
        <w:ind w:left="1276" w:hanging="1276"/>
        <w:contextualSpacing/>
        <w:rPr>
          <w:rFonts w:ascii="Calibri" w:hAnsi="Calibri"/>
          <w:sz w:val="22"/>
          <w:szCs w:val="22"/>
          <w:lang w:eastAsia="de-AT"/>
        </w:rPr>
      </w:pPr>
      <w:r w:rsidRPr="00DF2DFB">
        <w:rPr>
          <w:rFonts w:ascii="Calibri" w:hAnsi="Calibri"/>
          <w:b/>
          <w:sz w:val="22"/>
          <w:szCs w:val="22"/>
          <w:u w:val="single"/>
        </w:rPr>
        <w:t>Information:</w:t>
      </w:r>
      <w:r w:rsidRPr="00DF2DFB">
        <w:rPr>
          <w:rFonts w:ascii="Calibri" w:hAnsi="Calibri"/>
          <w:sz w:val="22"/>
          <w:szCs w:val="22"/>
        </w:rPr>
        <w:tab/>
        <w:t>Die gemäß Gebührengesetz und Gebührenordnung des Österreichischen Aero-Clubs vorgeschriebenen Beträge werden nachträglich in Rechnung gestellt. Die Dokumente werden nach Einzahlung geliefert.</w:t>
      </w:r>
    </w:p>
    <w:sectPr w:rsidR="0016196B" w:rsidRPr="00DF2DFB" w:rsidSect="002D3AEE">
      <w:headerReference w:type="default" r:id="rId9"/>
      <w:footerReference w:type="default" r:id="rId10"/>
      <w:pgSz w:w="11906" w:h="16838"/>
      <w:pgMar w:top="142" w:right="707" w:bottom="567" w:left="1276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DA319" w14:textId="77777777" w:rsidR="0016196B" w:rsidRDefault="0016196B">
      <w:r>
        <w:separator/>
      </w:r>
    </w:p>
  </w:endnote>
  <w:endnote w:type="continuationSeparator" w:id="0">
    <w:p w14:paraId="694EE720" w14:textId="77777777" w:rsidR="0016196B" w:rsidRDefault="00161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80C7D" w14:textId="77777777" w:rsidR="0016196B" w:rsidRPr="00B04D38" w:rsidRDefault="001B4EF8" w:rsidP="00BD3752">
    <w:pPr>
      <w:pStyle w:val="Fuzeile"/>
      <w:tabs>
        <w:tab w:val="clear" w:pos="4536"/>
        <w:tab w:val="clear" w:pos="9072"/>
        <w:tab w:val="center" w:pos="6237"/>
        <w:tab w:val="right" w:pos="9923"/>
      </w:tabs>
      <w:rPr>
        <w:rFonts w:ascii="Calibri" w:hAnsi="Calibri"/>
        <w:color w:val="000099"/>
        <w:sz w:val="18"/>
        <w:szCs w:val="18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16196B">
      <w:rPr>
        <w:rFonts w:ascii="Calibri" w:hAnsi="Calibri"/>
        <w:noProof/>
        <w:color w:val="000099"/>
        <w:sz w:val="18"/>
        <w:szCs w:val="18"/>
      </w:rPr>
      <w:t>OeAeC_FAA_Lfz-Lfg_HGPG_006_i00_instandhaltungsbetrieb</w:t>
    </w:r>
    <w:r>
      <w:rPr>
        <w:rFonts w:ascii="Calibri" w:hAnsi="Calibri"/>
        <w:noProof/>
        <w:color w:val="000099"/>
        <w:sz w:val="18"/>
        <w:szCs w:val="18"/>
      </w:rPr>
      <w:fldChar w:fldCharType="end"/>
    </w:r>
    <w:r w:rsidR="0016196B" w:rsidRPr="00B04D38">
      <w:rPr>
        <w:rFonts w:ascii="Calibri" w:hAnsi="Calibri"/>
        <w:color w:val="000099"/>
        <w:sz w:val="18"/>
        <w:szCs w:val="18"/>
      </w:rPr>
      <w:tab/>
    </w:r>
    <w:r w:rsidR="0016196B">
      <w:rPr>
        <w:rFonts w:ascii="Calibri" w:hAnsi="Calibri"/>
        <w:color w:val="000099"/>
        <w:sz w:val="18"/>
        <w:szCs w:val="18"/>
      </w:rPr>
      <w:tab/>
      <w:t>Ausgabedatum: 27.05.2010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8256E" w14:textId="77777777" w:rsidR="0016196B" w:rsidRDefault="0016196B">
      <w:r>
        <w:separator/>
      </w:r>
    </w:p>
  </w:footnote>
  <w:footnote w:type="continuationSeparator" w:id="0">
    <w:p w14:paraId="015E3B0D" w14:textId="77777777" w:rsidR="0016196B" w:rsidRDefault="00161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C49E5" w14:textId="77777777" w:rsidR="0016196B" w:rsidRDefault="0016196B">
    <w:pPr>
      <w:pStyle w:val="Kopfzeil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29D4391A"/>
    <w:lvl w:ilvl="0">
      <w:start w:val="1"/>
      <w:numFmt w:val="bullet"/>
      <w:pStyle w:val="Aufzhlungszeichen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D408C0FE"/>
    <w:lvl w:ilvl="0">
      <w:start w:val="1"/>
      <w:numFmt w:val="bullet"/>
      <w:pStyle w:val="Aufzhlungszeiche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C7240A4"/>
    <w:lvl w:ilvl="0">
      <w:start w:val="1"/>
      <w:numFmt w:val="bullet"/>
      <w:pStyle w:val="Aufzhlungszeichen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2D6A71C"/>
    <w:lvl w:ilvl="0">
      <w:start w:val="1"/>
      <w:numFmt w:val="bullet"/>
      <w:pStyle w:val="Aufzhlungszeichen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E42ED3"/>
    <w:multiLevelType w:val="hybridMultilevel"/>
    <w:tmpl w:val="07A81CA2"/>
    <w:lvl w:ilvl="0" w:tplc="FFFFFFFF">
      <w:start w:val="1"/>
      <w:numFmt w:val="bullet"/>
      <w:pStyle w:val="Aufzhlungszeichen2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UylTVoctlVFTDK/8m/FolTojfqsY2BWvw3uXuw8s4PMpYuEQ8itt9kzjEQ4w0MlrEDZBseAjkl+rrS12zvf+tA==" w:salt="C5caDy/VHMGTgjubrMj5EQ==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A7029"/>
    <w:rsid w:val="00001996"/>
    <w:rsid w:val="0001140B"/>
    <w:rsid w:val="0001229A"/>
    <w:rsid w:val="00015A58"/>
    <w:rsid w:val="00020077"/>
    <w:rsid w:val="00020080"/>
    <w:rsid w:val="000220B3"/>
    <w:rsid w:val="00024265"/>
    <w:rsid w:val="000251BE"/>
    <w:rsid w:val="00027121"/>
    <w:rsid w:val="00027223"/>
    <w:rsid w:val="00031728"/>
    <w:rsid w:val="00033CE3"/>
    <w:rsid w:val="00035928"/>
    <w:rsid w:val="00035CD7"/>
    <w:rsid w:val="000374A3"/>
    <w:rsid w:val="00042BFB"/>
    <w:rsid w:val="0004491D"/>
    <w:rsid w:val="000452BA"/>
    <w:rsid w:val="000521C4"/>
    <w:rsid w:val="000521C5"/>
    <w:rsid w:val="00053337"/>
    <w:rsid w:val="00053D7B"/>
    <w:rsid w:val="00054BEE"/>
    <w:rsid w:val="000569B1"/>
    <w:rsid w:val="000578BD"/>
    <w:rsid w:val="000578CC"/>
    <w:rsid w:val="000636E7"/>
    <w:rsid w:val="000645BF"/>
    <w:rsid w:val="000645D3"/>
    <w:rsid w:val="00072352"/>
    <w:rsid w:val="00076728"/>
    <w:rsid w:val="00083BE5"/>
    <w:rsid w:val="0008679D"/>
    <w:rsid w:val="00086F57"/>
    <w:rsid w:val="0008727C"/>
    <w:rsid w:val="00090169"/>
    <w:rsid w:val="000902BA"/>
    <w:rsid w:val="00092B04"/>
    <w:rsid w:val="00096DE2"/>
    <w:rsid w:val="000A116D"/>
    <w:rsid w:val="000A52C0"/>
    <w:rsid w:val="000B0B8B"/>
    <w:rsid w:val="000B0FD2"/>
    <w:rsid w:val="000B5952"/>
    <w:rsid w:val="000B5A19"/>
    <w:rsid w:val="000B7A17"/>
    <w:rsid w:val="000B7FD2"/>
    <w:rsid w:val="000C5017"/>
    <w:rsid w:val="000C7CB5"/>
    <w:rsid w:val="000D1CA4"/>
    <w:rsid w:val="000D43B9"/>
    <w:rsid w:val="000D51FB"/>
    <w:rsid w:val="000D58AC"/>
    <w:rsid w:val="000E4967"/>
    <w:rsid w:val="000E6306"/>
    <w:rsid w:val="000E67A2"/>
    <w:rsid w:val="000F2C83"/>
    <w:rsid w:val="000F31BA"/>
    <w:rsid w:val="000F597E"/>
    <w:rsid w:val="000F7736"/>
    <w:rsid w:val="00101911"/>
    <w:rsid w:val="00105AE3"/>
    <w:rsid w:val="00105F16"/>
    <w:rsid w:val="00107708"/>
    <w:rsid w:val="001103D9"/>
    <w:rsid w:val="00110B93"/>
    <w:rsid w:val="001129F1"/>
    <w:rsid w:val="001134A6"/>
    <w:rsid w:val="00115588"/>
    <w:rsid w:val="0012045E"/>
    <w:rsid w:val="001204D0"/>
    <w:rsid w:val="00121450"/>
    <w:rsid w:val="00121A85"/>
    <w:rsid w:val="00124680"/>
    <w:rsid w:val="00125549"/>
    <w:rsid w:val="0012663D"/>
    <w:rsid w:val="00126DAB"/>
    <w:rsid w:val="00133864"/>
    <w:rsid w:val="00134C3A"/>
    <w:rsid w:val="001357BC"/>
    <w:rsid w:val="00137649"/>
    <w:rsid w:val="001443D7"/>
    <w:rsid w:val="00144776"/>
    <w:rsid w:val="0014675F"/>
    <w:rsid w:val="00152512"/>
    <w:rsid w:val="00152573"/>
    <w:rsid w:val="00152D9B"/>
    <w:rsid w:val="001544DD"/>
    <w:rsid w:val="001558F3"/>
    <w:rsid w:val="0015603E"/>
    <w:rsid w:val="001562D6"/>
    <w:rsid w:val="00157ED5"/>
    <w:rsid w:val="0016196B"/>
    <w:rsid w:val="00162F9D"/>
    <w:rsid w:val="00172783"/>
    <w:rsid w:val="00174181"/>
    <w:rsid w:val="001804A4"/>
    <w:rsid w:val="00181197"/>
    <w:rsid w:val="00181342"/>
    <w:rsid w:val="0018333E"/>
    <w:rsid w:val="00185353"/>
    <w:rsid w:val="00186AF3"/>
    <w:rsid w:val="001918E4"/>
    <w:rsid w:val="001923ED"/>
    <w:rsid w:val="00194D1A"/>
    <w:rsid w:val="00195559"/>
    <w:rsid w:val="00197B81"/>
    <w:rsid w:val="001A1A72"/>
    <w:rsid w:val="001A779E"/>
    <w:rsid w:val="001A7EEC"/>
    <w:rsid w:val="001B4EF8"/>
    <w:rsid w:val="001C3DA5"/>
    <w:rsid w:val="001C4955"/>
    <w:rsid w:val="001C6143"/>
    <w:rsid w:val="001D2B9D"/>
    <w:rsid w:val="001D7404"/>
    <w:rsid w:val="001E0E4D"/>
    <w:rsid w:val="001E2B04"/>
    <w:rsid w:val="001E68FF"/>
    <w:rsid w:val="001E6971"/>
    <w:rsid w:val="001E7A32"/>
    <w:rsid w:val="001F07B0"/>
    <w:rsid w:val="001F0BFE"/>
    <w:rsid w:val="001F25F4"/>
    <w:rsid w:val="00207D70"/>
    <w:rsid w:val="002120AA"/>
    <w:rsid w:val="002129D3"/>
    <w:rsid w:val="00214DB0"/>
    <w:rsid w:val="00216390"/>
    <w:rsid w:val="00216BD4"/>
    <w:rsid w:val="0021757D"/>
    <w:rsid w:val="00220D44"/>
    <w:rsid w:val="00222E23"/>
    <w:rsid w:val="00223FAA"/>
    <w:rsid w:val="0022474E"/>
    <w:rsid w:val="002247E7"/>
    <w:rsid w:val="002265E9"/>
    <w:rsid w:val="00231810"/>
    <w:rsid w:val="00232BB0"/>
    <w:rsid w:val="00232EE3"/>
    <w:rsid w:val="00234392"/>
    <w:rsid w:val="00235747"/>
    <w:rsid w:val="002400DA"/>
    <w:rsid w:val="0024095D"/>
    <w:rsid w:val="00241C9C"/>
    <w:rsid w:val="0024253D"/>
    <w:rsid w:val="00244F2F"/>
    <w:rsid w:val="00246860"/>
    <w:rsid w:val="00250041"/>
    <w:rsid w:val="00257B3B"/>
    <w:rsid w:val="00261333"/>
    <w:rsid w:val="00261B01"/>
    <w:rsid w:val="00264464"/>
    <w:rsid w:val="0026531D"/>
    <w:rsid w:val="00265323"/>
    <w:rsid w:val="00265930"/>
    <w:rsid w:val="0026675E"/>
    <w:rsid w:val="002705F3"/>
    <w:rsid w:val="00270D78"/>
    <w:rsid w:val="00275B4A"/>
    <w:rsid w:val="002820F4"/>
    <w:rsid w:val="00283280"/>
    <w:rsid w:val="0028449C"/>
    <w:rsid w:val="00286046"/>
    <w:rsid w:val="002870A1"/>
    <w:rsid w:val="00293FD8"/>
    <w:rsid w:val="00294673"/>
    <w:rsid w:val="00294BF6"/>
    <w:rsid w:val="00295BB4"/>
    <w:rsid w:val="00297424"/>
    <w:rsid w:val="002A1C27"/>
    <w:rsid w:val="002A6DE1"/>
    <w:rsid w:val="002A7029"/>
    <w:rsid w:val="002A77C2"/>
    <w:rsid w:val="002B0FE5"/>
    <w:rsid w:val="002B37D6"/>
    <w:rsid w:val="002B4037"/>
    <w:rsid w:val="002B6904"/>
    <w:rsid w:val="002C2352"/>
    <w:rsid w:val="002C253A"/>
    <w:rsid w:val="002C27D5"/>
    <w:rsid w:val="002C3251"/>
    <w:rsid w:val="002C3498"/>
    <w:rsid w:val="002C4308"/>
    <w:rsid w:val="002C5E2C"/>
    <w:rsid w:val="002D0824"/>
    <w:rsid w:val="002D1499"/>
    <w:rsid w:val="002D193C"/>
    <w:rsid w:val="002D2535"/>
    <w:rsid w:val="002D2FD5"/>
    <w:rsid w:val="002D385C"/>
    <w:rsid w:val="002D3AEE"/>
    <w:rsid w:val="002D5206"/>
    <w:rsid w:val="002E14A2"/>
    <w:rsid w:val="002E2166"/>
    <w:rsid w:val="002E21B1"/>
    <w:rsid w:val="002E3AAD"/>
    <w:rsid w:val="002E7891"/>
    <w:rsid w:val="002F324E"/>
    <w:rsid w:val="002F50D3"/>
    <w:rsid w:val="002F5DF2"/>
    <w:rsid w:val="002F64C4"/>
    <w:rsid w:val="00300255"/>
    <w:rsid w:val="00300D54"/>
    <w:rsid w:val="00302E16"/>
    <w:rsid w:val="0030498D"/>
    <w:rsid w:val="00304BE9"/>
    <w:rsid w:val="00313554"/>
    <w:rsid w:val="0031503A"/>
    <w:rsid w:val="003210D8"/>
    <w:rsid w:val="003216A9"/>
    <w:rsid w:val="00322868"/>
    <w:rsid w:val="003241DD"/>
    <w:rsid w:val="00327D78"/>
    <w:rsid w:val="00331D55"/>
    <w:rsid w:val="00331E68"/>
    <w:rsid w:val="00332120"/>
    <w:rsid w:val="00332361"/>
    <w:rsid w:val="00332D4C"/>
    <w:rsid w:val="00334F3D"/>
    <w:rsid w:val="003361B3"/>
    <w:rsid w:val="00336F52"/>
    <w:rsid w:val="003409F8"/>
    <w:rsid w:val="00342126"/>
    <w:rsid w:val="00345465"/>
    <w:rsid w:val="00345716"/>
    <w:rsid w:val="00345F90"/>
    <w:rsid w:val="003471D0"/>
    <w:rsid w:val="00347EF6"/>
    <w:rsid w:val="0035096C"/>
    <w:rsid w:val="003527E6"/>
    <w:rsid w:val="00354618"/>
    <w:rsid w:val="00356773"/>
    <w:rsid w:val="003574C3"/>
    <w:rsid w:val="0035763F"/>
    <w:rsid w:val="00361269"/>
    <w:rsid w:val="0036130A"/>
    <w:rsid w:val="00365FBD"/>
    <w:rsid w:val="00366A1D"/>
    <w:rsid w:val="00367F6F"/>
    <w:rsid w:val="00370A2C"/>
    <w:rsid w:val="00373A95"/>
    <w:rsid w:val="00375ADB"/>
    <w:rsid w:val="003760B3"/>
    <w:rsid w:val="0038442F"/>
    <w:rsid w:val="00387841"/>
    <w:rsid w:val="00390423"/>
    <w:rsid w:val="0039355B"/>
    <w:rsid w:val="00394881"/>
    <w:rsid w:val="0039687C"/>
    <w:rsid w:val="003A071A"/>
    <w:rsid w:val="003A110A"/>
    <w:rsid w:val="003A1C2E"/>
    <w:rsid w:val="003A1D37"/>
    <w:rsid w:val="003A1F55"/>
    <w:rsid w:val="003A367B"/>
    <w:rsid w:val="003A487D"/>
    <w:rsid w:val="003A6259"/>
    <w:rsid w:val="003A7ACC"/>
    <w:rsid w:val="003B0F80"/>
    <w:rsid w:val="003B14C7"/>
    <w:rsid w:val="003B18B0"/>
    <w:rsid w:val="003B62E8"/>
    <w:rsid w:val="003B7132"/>
    <w:rsid w:val="003C2B11"/>
    <w:rsid w:val="003C49A4"/>
    <w:rsid w:val="003C6CB1"/>
    <w:rsid w:val="003C7B6F"/>
    <w:rsid w:val="003C7E82"/>
    <w:rsid w:val="003D000C"/>
    <w:rsid w:val="003D2859"/>
    <w:rsid w:val="003D73D7"/>
    <w:rsid w:val="003E34A2"/>
    <w:rsid w:val="003E3761"/>
    <w:rsid w:val="003E4059"/>
    <w:rsid w:val="003E7452"/>
    <w:rsid w:val="003F3719"/>
    <w:rsid w:val="00405BDF"/>
    <w:rsid w:val="0040614B"/>
    <w:rsid w:val="00407997"/>
    <w:rsid w:val="00414690"/>
    <w:rsid w:val="004148BC"/>
    <w:rsid w:val="00414BD1"/>
    <w:rsid w:val="00421F81"/>
    <w:rsid w:val="00422452"/>
    <w:rsid w:val="00423590"/>
    <w:rsid w:val="00425A0F"/>
    <w:rsid w:val="00426EFD"/>
    <w:rsid w:val="00427945"/>
    <w:rsid w:val="0043211D"/>
    <w:rsid w:val="00433C23"/>
    <w:rsid w:val="00434C56"/>
    <w:rsid w:val="00437A8A"/>
    <w:rsid w:val="00441446"/>
    <w:rsid w:val="00441473"/>
    <w:rsid w:val="00441B5D"/>
    <w:rsid w:val="004444A0"/>
    <w:rsid w:val="004470EC"/>
    <w:rsid w:val="004515A4"/>
    <w:rsid w:val="00461A4C"/>
    <w:rsid w:val="00461C4F"/>
    <w:rsid w:val="00462121"/>
    <w:rsid w:val="0046297D"/>
    <w:rsid w:val="004631B3"/>
    <w:rsid w:val="004641F4"/>
    <w:rsid w:val="00467037"/>
    <w:rsid w:val="00472353"/>
    <w:rsid w:val="00472A1E"/>
    <w:rsid w:val="00473364"/>
    <w:rsid w:val="00473FC0"/>
    <w:rsid w:val="004754CA"/>
    <w:rsid w:val="0047725D"/>
    <w:rsid w:val="0048107F"/>
    <w:rsid w:val="0048126A"/>
    <w:rsid w:val="00482F75"/>
    <w:rsid w:val="0048336C"/>
    <w:rsid w:val="00484203"/>
    <w:rsid w:val="004850E5"/>
    <w:rsid w:val="00485170"/>
    <w:rsid w:val="00492559"/>
    <w:rsid w:val="00492A20"/>
    <w:rsid w:val="0049459B"/>
    <w:rsid w:val="00494B93"/>
    <w:rsid w:val="00494E7F"/>
    <w:rsid w:val="004A4BF3"/>
    <w:rsid w:val="004A58D8"/>
    <w:rsid w:val="004B079C"/>
    <w:rsid w:val="004B0E96"/>
    <w:rsid w:val="004B29AA"/>
    <w:rsid w:val="004B2A9A"/>
    <w:rsid w:val="004B571D"/>
    <w:rsid w:val="004B6AF3"/>
    <w:rsid w:val="004B7637"/>
    <w:rsid w:val="004B7763"/>
    <w:rsid w:val="004C383B"/>
    <w:rsid w:val="004C45E9"/>
    <w:rsid w:val="004C4621"/>
    <w:rsid w:val="004C59DF"/>
    <w:rsid w:val="004C7060"/>
    <w:rsid w:val="004C79A2"/>
    <w:rsid w:val="004D02EB"/>
    <w:rsid w:val="004D3172"/>
    <w:rsid w:val="004D40D8"/>
    <w:rsid w:val="004D64F6"/>
    <w:rsid w:val="004D6B27"/>
    <w:rsid w:val="004E2011"/>
    <w:rsid w:val="004E34AC"/>
    <w:rsid w:val="004E5DA5"/>
    <w:rsid w:val="004E6D60"/>
    <w:rsid w:val="004F2C1A"/>
    <w:rsid w:val="004F5715"/>
    <w:rsid w:val="00506128"/>
    <w:rsid w:val="00512289"/>
    <w:rsid w:val="00514B9A"/>
    <w:rsid w:val="00515D6F"/>
    <w:rsid w:val="005172EA"/>
    <w:rsid w:val="00522CCA"/>
    <w:rsid w:val="00524BAB"/>
    <w:rsid w:val="00526A88"/>
    <w:rsid w:val="005270B7"/>
    <w:rsid w:val="005304CE"/>
    <w:rsid w:val="00532911"/>
    <w:rsid w:val="00532BC5"/>
    <w:rsid w:val="00540283"/>
    <w:rsid w:val="00544779"/>
    <w:rsid w:val="00545077"/>
    <w:rsid w:val="00545FD5"/>
    <w:rsid w:val="005463EB"/>
    <w:rsid w:val="00552BE4"/>
    <w:rsid w:val="00554309"/>
    <w:rsid w:val="005549B4"/>
    <w:rsid w:val="005558AD"/>
    <w:rsid w:val="00555BBC"/>
    <w:rsid w:val="005633F7"/>
    <w:rsid w:val="00565E2F"/>
    <w:rsid w:val="005677C5"/>
    <w:rsid w:val="005701F5"/>
    <w:rsid w:val="00574182"/>
    <w:rsid w:val="00575F48"/>
    <w:rsid w:val="00575F96"/>
    <w:rsid w:val="0057601B"/>
    <w:rsid w:val="00576F12"/>
    <w:rsid w:val="0057728B"/>
    <w:rsid w:val="00580583"/>
    <w:rsid w:val="0058145C"/>
    <w:rsid w:val="0058257B"/>
    <w:rsid w:val="0058385F"/>
    <w:rsid w:val="00585A26"/>
    <w:rsid w:val="00586033"/>
    <w:rsid w:val="00586BFD"/>
    <w:rsid w:val="005877DE"/>
    <w:rsid w:val="00587DDC"/>
    <w:rsid w:val="005901AA"/>
    <w:rsid w:val="005911EB"/>
    <w:rsid w:val="005A0987"/>
    <w:rsid w:val="005A2B26"/>
    <w:rsid w:val="005B01CB"/>
    <w:rsid w:val="005B1407"/>
    <w:rsid w:val="005B2CA1"/>
    <w:rsid w:val="005B3960"/>
    <w:rsid w:val="005B4FD5"/>
    <w:rsid w:val="005B4FE6"/>
    <w:rsid w:val="005C068F"/>
    <w:rsid w:val="005C0809"/>
    <w:rsid w:val="005C0860"/>
    <w:rsid w:val="005C35A6"/>
    <w:rsid w:val="005C63BB"/>
    <w:rsid w:val="005C6E04"/>
    <w:rsid w:val="005C6E11"/>
    <w:rsid w:val="005C7CC5"/>
    <w:rsid w:val="005D0355"/>
    <w:rsid w:val="005D0D07"/>
    <w:rsid w:val="005D37C7"/>
    <w:rsid w:val="005D3860"/>
    <w:rsid w:val="005D65DE"/>
    <w:rsid w:val="005D731D"/>
    <w:rsid w:val="005D7A51"/>
    <w:rsid w:val="005E2BDA"/>
    <w:rsid w:val="005E78FC"/>
    <w:rsid w:val="005F0347"/>
    <w:rsid w:val="005F3023"/>
    <w:rsid w:val="005F40C4"/>
    <w:rsid w:val="005F438A"/>
    <w:rsid w:val="005F5DCE"/>
    <w:rsid w:val="005F668F"/>
    <w:rsid w:val="006002F1"/>
    <w:rsid w:val="00600B7A"/>
    <w:rsid w:val="00600C88"/>
    <w:rsid w:val="00605155"/>
    <w:rsid w:val="00605169"/>
    <w:rsid w:val="006072CB"/>
    <w:rsid w:val="006079E9"/>
    <w:rsid w:val="00610166"/>
    <w:rsid w:val="00610E08"/>
    <w:rsid w:val="00611EEC"/>
    <w:rsid w:val="0061383C"/>
    <w:rsid w:val="00617DEA"/>
    <w:rsid w:val="00617F7D"/>
    <w:rsid w:val="00623522"/>
    <w:rsid w:val="006237EF"/>
    <w:rsid w:val="00624E27"/>
    <w:rsid w:val="00625136"/>
    <w:rsid w:val="00625FCC"/>
    <w:rsid w:val="00626FC7"/>
    <w:rsid w:val="00633047"/>
    <w:rsid w:val="00634549"/>
    <w:rsid w:val="00636566"/>
    <w:rsid w:val="0064132D"/>
    <w:rsid w:val="006420B4"/>
    <w:rsid w:val="00645BC7"/>
    <w:rsid w:val="006569D8"/>
    <w:rsid w:val="0065771B"/>
    <w:rsid w:val="00657D1D"/>
    <w:rsid w:val="00665358"/>
    <w:rsid w:val="00667E8F"/>
    <w:rsid w:val="00670625"/>
    <w:rsid w:val="0067197F"/>
    <w:rsid w:val="00675C9C"/>
    <w:rsid w:val="00676583"/>
    <w:rsid w:val="006768DF"/>
    <w:rsid w:val="006770C3"/>
    <w:rsid w:val="0068068A"/>
    <w:rsid w:val="0068313B"/>
    <w:rsid w:val="00687C1D"/>
    <w:rsid w:val="00690A0A"/>
    <w:rsid w:val="00694BCE"/>
    <w:rsid w:val="00696664"/>
    <w:rsid w:val="006A1EC0"/>
    <w:rsid w:val="006A3DBC"/>
    <w:rsid w:val="006A4B2C"/>
    <w:rsid w:val="006A4D57"/>
    <w:rsid w:val="006A611C"/>
    <w:rsid w:val="006A637C"/>
    <w:rsid w:val="006B1404"/>
    <w:rsid w:val="006B37DB"/>
    <w:rsid w:val="006B416A"/>
    <w:rsid w:val="006B6C21"/>
    <w:rsid w:val="006B7204"/>
    <w:rsid w:val="006B7572"/>
    <w:rsid w:val="006C070E"/>
    <w:rsid w:val="006C0D75"/>
    <w:rsid w:val="006C1268"/>
    <w:rsid w:val="006C594B"/>
    <w:rsid w:val="006C719A"/>
    <w:rsid w:val="006C7C84"/>
    <w:rsid w:val="006D110C"/>
    <w:rsid w:val="006D6B0E"/>
    <w:rsid w:val="006E03CA"/>
    <w:rsid w:val="006E0A5E"/>
    <w:rsid w:val="006E4C76"/>
    <w:rsid w:val="006E5011"/>
    <w:rsid w:val="006E5C35"/>
    <w:rsid w:val="006F066F"/>
    <w:rsid w:val="006F0E61"/>
    <w:rsid w:val="007030CC"/>
    <w:rsid w:val="007041C7"/>
    <w:rsid w:val="00704294"/>
    <w:rsid w:val="00705396"/>
    <w:rsid w:val="00705F44"/>
    <w:rsid w:val="007131E8"/>
    <w:rsid w:val="007157DB"/>
    <w:rsid w:val="00715A17"/>
    <w:rsid w:val="00715AAB"/>
    <w:rsid w:val="0072042F"/>
    <w:rsid w:val="007216A0"/>
    <w:rsid w:val="007228EB"/>
    <w:rsid w:val="00724164"/>
    <w:rsid w:val="0073108F"/>
    <w:rsid w:val="00735039"/>
    <w:rsid w:val="00736B27"/>
    <w:rsid w:val="00737EF8"/>
    <w:rsid w:val="00737F69"/>
    <w:rsid w:val="0074113E"/>
    <w:rsid w:val="00742633"/>
    <w:rsid w:val="00744C43"/>
    <w:rsid w:val="0074523F"/>
    <w:rsid w:val="007458E5"/>
    <w:rsid w:val="007465DD"/>
    <w:rsid w:val="00746A3B"/>
    <w:rsid w:val="00751EE9"/>
    <w:rsid w:val="00755C71"/>
    <w:rsid w:val="00757768"/>
    <w:rsid w:val="00760078"/>
    <w:rsid w:val="00760397"/>
    <w:rsid w:val="007605E2"/>
    <w:rsid w:val="00770C7A"/>
    <w:rsid w:val="00771050"/>
    <w:rsid w:val="00774E61"/>
    <w:rsid w:val="00780A63"/>
    <w:rsid w:val="00781C03"/>
    <w:rsid w:val="007821BA"/>
    <w:rsid w:val="007851CE"/>
    <w:rsid w:val="00791FF7"/>
    <w:rsid w:val="007925B0"/>
    <w:rsid w:val="007968E7"/>
    <w:rsid w:val="007A0D96"/>
    <w:rsid w:val="007A1DA4"/>
    <w:rsid w:val="007B159A"/>
    <w:rsid w:val="007B4773"/>
    <w:rsid w:val="007B633E"/>
    <w:rsid w:val="007C22C1"/>
    <w:rsid w:val="007C5B31"/>
    <w:rsid w:val="007C647D"/>
    <w:rsid w:val="007D38E9"/>
    <w:rsid w:val="007D5669"/>
    <w:rsid w:val="007D5C0D"/>
    <w:rsid w:val="007D6840"/>
    <w:rsid w:val="007E16A0"/>
    <w:rsid w:val="007E2843"/>
    <w:rsid w:val="007F164A"/>
    <w:rsid w:val="007F3C4D"/>
    <w:rsid w:val="007F3DFD"/>
    <w:rsid w:val="007F7F95"/>
    <w:rsid w:val="008014D9"/>
    <w:rsid w:val="008061E7"/>
    <w:rsid w:val="0080657D"/>
    <w:rsid w:val="00811C30"/>
    <w:rsid w:val="00811DC3"/>
    <w:rsid w:val="00812043"/>
    <w:rsid w:val="008157C3"/>
    <w:rsid w:val="008162D1"/>
    <w:rsid w:val="008168C3"/>
    <w:rsid w:val="00816E61"/>
    <w:rsid w:val="00820EE4"/>
    <w:rsid w:val="008224A1"/>
    <w:rsid w:val="0082443B"/>
    <w:rsid w:val="008255A1"/>
    <w:rsid w:val="008276F3"/>
    <w:rsid w:val="00827B3E"/>
    <w:rsid w:val="008307CD"/>
    <w:rsid w:val="008330FD"/>
    <w:rsid w:val="00833222"/>
    <w:rsid w:val="00833CC7"/>
    <w:rsid w:val="00835EB4"/>
    <w:rsid w:val="008418AD"/>
    <w:rsid w:val="00844B3F"/>
    <w:rsid w:val="0084564E"/>
    <w:rsid w:val="00847388"/>
    <w:rsid w:val="00847BC3"/>
    <w:rsid w:val="0085139C"/>
    <w:rsid w:val="0085691C"/>
    <w:rsid w:val="00860522"/>
    <w:rsid w:val="00861836"/>
    <w:rsid w:val="00861D40"/>
    <w:rsid w:val="00861FA7"/>
    <w:rsid w:val="00864819"/>
    <w:rsid w:val="008650AC"/>
    <w:rsid w:val="008667AD"/>
    <w:rsid w:val="00870B02"/>
    <w:rsid w:val="008716A4"/>
    <w:rsid w:val="008765AB"/>
    <w:rsid w:val="008828F1"/>
    <w:rsid w:val="00882AA5"/>
    <w:rsid w:val="008846F8"/>
    <w:rsid w:val="00884954"/>
    <w:rsid w:val="0089240F"/>
    <w:rsid w:val="00892416"/>
    <w:rsid w:val="00893217"/>
    <w:rsid w:val="00895C0A"/>
    <w:rsid w:val="00897339"/>
    <w:rsid w:val="008A4687"/>
    <w:rsid w:val="008A48F8"/>
    <w:rsid w:val="008A6181"/>
    <w:rsid w:val="008A7B54"/>
    <w:rsid w:val="008A7D5F"/>
    <w:rsid w:val="008B06D0"/>
    <w:rsid w:val="008B0A38"/>
    <w:rsid w:val="008B0D36"/>
    <w:rsid w:val="008B2C2E"/>
    <w:rsid w:val="008B49F0"/>
    <w:rsid w:val="008B60B6"/>
    <w:rsid w:val="008C0269"/>
    <w:rsid w:val="008C03CB"/>
    <w:rsid w:val="008C0EC7"/>
    <w:rsid w:val="008C2287"/>
    <w:rsid w:val="008C30F3"/>
    <w:rsid w:val="008C3AF0"/>
    <w:rsid w:val="008C3E7B"/>
    <w:rsid w:val="008C5101"/>
    <w:rsid w:val="008D2373"/>
    <w:rsid w:val="008D2CF4"/>
    <w:rsid w:val="008D49AF"/>
    <w:rsid w:val="008E22CB"/>
    <w:rsid w:val="008E5908"/>
    <w:rsid w:val="008E7773"/>
    <w:rsid w:val="008F20F2"/>
    <w:rsid w:val="008F7C5C"/>
    <w:rsid w:val="008F7C99"/>
    <w:rsid w:val="009017F2"/>
    <w:rsid w:val="0090246F"/>
    <w:rsid w:val="00902B85"/>
    <w:rsid w:val="009069ED"/>
    <w:rsid w:val="0090722E"/>
    <w:rsid w:val="00907255"/>
    <w:rsid w:val="00912854"/>
    <w:rsid w:val="00913C35"/>
    <w:rsid w:val="0091429D"/>
    <w:rsid w:val="00916184"/>
    <w:rsid w:val="00917640"/>
    <w:rsid w:val="00921127"/>
    <w:rsid w:val="009216CE"/>
    <w:rsid w:val="0092243B"/>
    <w:rsid w:val="00922B71"/>
    <w:rsid w:val="009259D4"/>
    <w:rsid w:val="0092689C"/>
    <w:rsid w:val="00926DF5"/>
    <w:rsid w:val="00926F9E"/>
    <w:rsid w:val="00926FAD"/>
    <w:rsid w:val="009318B5"/>
    <w:rsid w:val="00932865"/>
    <w:rsid w:val="00932887"/>
    <w:rsid w:val="00932974"/>
    <w:rsid w:val="00933FD3"/>
    <w:rsid w:val="009347CC"/>
    <w:rsid w:val="00934F8F"/>
    <w:rsid w:val="00935031"/>
    <w:rsid w:val="00941763"/>
    <w:rsid w:val="009418E0"/>
    <w:rsid w:val="00944FE5"/>
    <w:rsid w:val="00946E01"/>
    <w:rsid w:val="009502F0"/>
    <w:rsid w:val="00952B4C"/>
    <w:rsid w:val="00954E41"/>
    <w:rsid w:val="00956F2E"/>
    <w:rsid w:val="009638FE"/>
    <w:rsid w:val="009712AE"/>
    <w:rsid w:val="00971B35"/>
    <w:rsid w:val="00971D75"/>
    <w:rsid w:val="00971EE6"/>
    <w:rsid w:val="00973C2E"/>
    <w:rsid w:val="00974DF9"/>
    <w:rsid w:val="00975367"/>
    <w:rsid w:val="0097756B"/>
    <w:rsid w:val="00990A4C"/>
    <w:rsid w:val="00993263"/>
    <w:rsid w:val="009941D0"/>
    <w:rsid w:val="00994A8E"/>
    <w:rsid w:val="00997894"/>
    <w:rsid w:val="009A23CB"/>
    <w:rsid w:val="009A3444"/>
    <w:rsid w:val="009A4075"/>
    <w:rsid w:val="009B7C89"/>
    <w:rsid w:val="009C1EAF"/>
    <w:rsid w:val="009C6A0B"/>
    <w:rsid w:val="009C70C0"/>
    <w:rsid w:val="009D1D46"/>
    <w:rsid w:val="009D71EB"/>
    <w:rsid w:val="009D7687"/>
    <w:rsid w:val="009E2B9F"/>
    <w:rsid w:val="009E6F1E"/>
    <w:rsid w:val="009E756E"/>
    <w:rsid w:val="009E7FED"/>
    <w:rsid w:val="009F2529"/>
    <w:rsid w:val="009F2EA7"/>
    <w:rsid w:val="009F3E71"/>
    <w:rsid w:val="009F4268"/>
    <w:rsid w:val="00A02154"/>
    <w:rsid w:val="00A03782"/>
    <w:rsid w:val="00A074E1"/>
    <w:rsid w:val="00A10348"/>
    <w:rsid w:val="00A1090A"/>
    <w:rsid w:val="00A15BB7"/>
    <w:rsid w:val="00A163BE"/>
    <w:rsid w:val="00A17D23"/>
    <w:rsid w:val="00A218B6"/>
    <w:rsid w:val="00A253DC"/>
    <w:rsid w:val="00A278C4"/>
    <w:rsid w:val="00A35312"/>
    <w:rsid w:val="00A35336"/>
    <w:rsid w:val="00A35471"/>
    <w:rsid w:val="00A428DA"/>
    <w:rsid w:val="00A43813"/>
    <w:rsid w:val="00A456C4"/>
    <w:rsid w:val="00A47565"/>
    <w:rsid w:val="00A47B9B"/>
    <w:rsid w:val="00A56FC5"/>
    <w:rsid w:val="00A5734B"/>
    <w:rsid w:val="00A61550"/>
    <w:rsid w:val="00A64C8F"/>
    <w:rsid w:val="00A6719A"/>
    <w:rsid w:val="00A714CB"/>
    <w:rsid w:val="00A714D3"/>
    <w:rsid w:val="00A721A9"/>
    <w:rsid w:val="00A74B85"/>
    <w:rsid w:val="00A76C09"/>
    <w:rsid w:val="00A77002"/>
    <w:rsid w:val="00A82E14"/>
    <w:rsid w:val="00A83862"/>
    <w:rsid w:val="00A849A5"/>
    <w:rsid w:val="00A84A8F"/>
    <w:rsid w:val="00A9304D"/>
    <w:rsid w:val="00A96259"/>
    <w:rsid w:val="00AA088B"/>
    <w:rsid w:val="00AA40D4"/>
    <w:rsid w:val="00AB1DA2"/>
    <w:rsid w:val="00AB1ED0"/>
    <w:rsid w:val="00AB21AE"/>
    <w:rsid w:val="00AB2A76"/>
    <w:rsid w:val="00AB3B55"/>
    <w:rsid w:val="00AB558B"/>
    <w:rsid w:val="00AB6132"/>
    <w:rsid w:val="00AB7063"/>
    <w:rsid w:val="00AC142B"/>
    <w:rsid w:val="00AC1A2D"/>
    <w:rsid w:val="00AC30F8"/>
    <w:rsid w:val="00AC50FD"/>
    <w:rsid w:val="00AC7997"/>
    <w:rsid w:val="00AD30D8"/>
    <w:rsid w:val="00AD623B"/>
    <w:rsid w:val="00AD6E83"/>
    <w:rsid w:val="00AD7862"/>
    <w:rsid w:val="00AE1652"/>
    <w:rsid w:val="00AE2A3C"/>
    <w:rsid w:val="00AE2AEC"/>
    <w:rsid w:val="00AE3790"/>
    <w:rsid w:val="00AE6017"/>
    <w:rsid w:val="00AE6C0A"/>
    <w:rsid w:val="00AE6DE4"/>
    <w:rsid w:val="00AF2798"/>
    <w:rsid w:val="00AF2A34"/>
    <w:rsid w:val="00AF5BA5"/>
    <w:rsid w:val="00AF6399"/>
    <w:rsid w:val="00AF75CB"/>
    <w:rsid w:val="00B0084E"/>
    <w:rsid w:val="00B0172D"/>
    <w:rsid w:val="00B04D38"/>
    <w:rsid w:val="00B0516C"/>
    <w:rsid w:val="00B0576B"/>
    <w:rsid w:val="00B202FC"/>
    <w:rsid w:val="00B209CB"/>
    <w:rsid w:val="00B2151E"/>
    <w:rsid w:val="00B23034"/>
    <w:rsid w:val="00B238D1"/>
    <w:rsid w:val="00B241A9"/>
    <w:rsid w:val="00B243B3"/>
    <w:rsid w:val="00B24DA4"/>
    <w:rsid w:val="00B30C17"/>
    <w:rsid w:val="00B30ECB"/>
    <w:rsid w:val="00B31F47"/>
    <w:rsid w:val="00B32317"/>
    <w:rsid w:val="00B337F8"/>
    <w:rsid w:val="00B37268"/>
    <w:rsid w:val="00B37DC5"/>
    <w:rsid w:val="00B408CB"/>
    <w:rsid w:val="00B42724"/>
    <w:rsid w:val="00B51094"/>
    <w:rsid w:val="00B52FEB"/>
    <w:rsid w:val="00B545EF"/>
    <w:rsid w:val="00B5717B"/>
    <w:rsid w:val="00B61166"/>
    <w:rsid w:val="00B62BF3"/>
    <w:rsid w:val="00B63465"/>
    <w:rsid w:val="00B640A3"/>
    <w:rsid w:val="00B64620"/>
    <w:rsid w:val="00B647E9"/>
    <w:rsid w:val="00B64E05"/>
    <w:rsid w:val="00B70B20"/>
    <w:rsid w:val="00B72764"/>
    <w:rsid w:val="00B801DF"/>
    <w:rsid w:val="00B83821"/>
    <w:rsid w:val="00B84729"/>
    <w:rsid w:val="00B853F6"/>
    <w:rsid w:val="00B85D98"/>
    <w:rsid w:val="00B90827"/>
    <w:rsid w:val="00B939B8"/>
    <w:rsid w:val="00B96F14"/>
    <w:rsid w:val="00BA2C75"/>
    <w:rsid w:val="00BA3944"/>
    <w:rsid w:val="00BA537A"/>
    <w:rsid w:val="00BA59D9"/>
    <w:rsid w:val="00BA5E7F"/>
    <w:rsid w:val="00BA7FE8"/>
    <w:rsid w:val="00BB2015"/>
    <w:rsid w:val="00BB269F"/>
    <w:rsid w:val="00BB2F75"/>
    <w:rsid w:val="00BB4F6E"/>
    <w:rsid w:val="00BB560C"/>
    <w:rsid w:val="00BB5929"/>
    <w:rsid w:val="00BC174B"/>
    <w:rsid w:val="00BC51C9"/>
    <w:rsid w:val="00BC55BD"/>
    <w:rsid w:val="00BC6A4E"/>
    <w:rsid w:val="00BC7BBE"/>
    <w:rsid w:val="00BD1ADD"/>
    <w:rsid w:val="00BD2C19"/>
    <w:rsid w:val="00BD346A"/>
    <w:rsid w:val="00BD3752"/>
    <w:rsid w:val="00BE1237"/>
    <w:rsid w:val="00BE4D45"/>
    <w:rsid w:val="00BE6EFA"/>
    <w:rsid w:val="00BF0338"/>
    <w:rsid w:val="00BF1498"/>
    <w:rsid w:val="00BF2F59"/>
    <w:rsid w:val="00BF38A6"/>
    <w:rsid w:val="00C0111A"/>
    <w:rsid w:val="00C01DD9"/>
    <w:rsid w:val="00C03076"/>
    <w:rsid w:val="00C04396"/>
    <w:rsid w:val="00C05C73"/>
    <w:rsid w:val="00C1026F"/>
    <w:rsid w:val="00C121A1"/>
    <w:rsid w:val="00C1226C"/>
    <w:rsid w:val="00C16EA7"/>
    <w:rsid w:val="00C213B7"/>
    <w:rsid w:val="00C21916"/>
    <w:rsid w:val="00C219A4"/>
    <w:rsid w:val="00C2294B"/>
    <w:rsid w:val="00C305B0"/>
    <w:rsid w:val="00C35AF6"/>
    <w:rsid w:val="00C422A5"/>
    <w:rsid w:val="00C42CF0"/>
    <w:rsid w:val="00C44ACD"/>
    <w:rsid w:val="00C451EF"/>
    <w:rsid w:val="00C4779D"/>
    <w:rsid w:val="00C50D6A"/>
    <w:rsid w:val="00C51579"/>
    <w:rsid w:val="00C53751"/>
    <w:rsid w:val="00C60BF9"/>
    <w:rsid w:val="00C6235F"/>
    <w:rsid w:val="00C63CF1"/>
    <w:rsid w:val="00C63F13"/>
    <w:rsid w:val="00C6460F"/>
    <w:rsid w:val="00C64C4D"/>
    <w:rsid w:val="00C749E1"/>
    <w:rsid w:val="00C766A4"/>
    <w:rsid w:val="00C77138"/>
    <w:rsid w:val="00C83268"/>
    <w:rsid w:val="00C84E40"/>
    <w:rsid w:val="00C85F90"/>
    <w:rsid w:val="00C87E1B"/>
    <w:rsid w:val="00C904DE"/>
    <w:rsid w:val="00C91019"/>
    <w:rsid w:val="00C9397C"/>
    <w:rsid w:val="00CA2E33"/>
    <w:rsid w:val="00CA35AA"/>
    <w:rsid w:val="00CA7056"/>
    <w:rsid w:val="00CB1DCA"/>
    <w:rsid w:val="00CB2046"/>
    <w:rsid w:val="00CC0054"/>
    <w:rsid w:val="00CC51FD"/>
    <w:rsid w:val="00CC5EF2"/>
    <w:rsid w:val="00CC5FD7"/>
    <w:rsid w:val="00CC67B3"/>
    <w:rsid w:val="00CD1A65"/>
    <w:rsid w:val="00CD3424"/>
    <w:rsid w:val="00CD3A6A"/>
    <w:rsid w:val="00CD4949"/>
    <w:rsid w:val="00CD4E05"/>
    <w:rsid w:val="00CE1174"/>
    <w:rsid w:val="00CE24E8"/>
    <w:rsid w:val="00CE3756"/>
    <w:rsid w:val="00CE6A5B"/>
    <w:rsid w:val="00CF3632"/>
    <w:rsid w:val="00CF37D9"/>
    <w:rsid w:val="00CF5B2E"/>
    <w:rsid w:val="00CF7D30"/>
    <w:rsid w:val="00CF7DD4"/>
    <w:rsid w:val="00D00596"/>
    <w:rsid w:val="00D00F01"/>
    <w:rsid w:val="00D010D8"/>
    <w:rsid w:val="00D024FD"/>
    <w:rsid w:val="00D02574"/>
    <w:rsid w:val="00D04154"/>
    <w:rsid w:val="00D075F3"/>
    <w:rsid w:val="00D1029E"/>
    <w:rsid w:val="00D15384"/>
    <w:rsid w:val="00D169EB"/>
    <w:rsid w:val="00D20004"/>
    <w:rsid w:val="00D204F6"/>
    <w:rsid w:val="00D21876"/>
    <w:rsid w:val="00D23C5A"/>
    <w:rsid w:val="00D241D2"/>
    <w:rsid w:val="00D24A41"/>
    <w:rsid w:val="00D30202"/>
    <w:rsid w:val="00D36BDA"/>
    <w:rsid w:val="00D370EF"/>
    <w:rsid w:val="00D378F9"/>
    <w:rsid w:val="00D413B4"/>
    <w:rsid w:val="00D42580"/>
    <w:rsid w:val="00D430C7"/>
    <w:rsid w:val="00D43EA6"/>
    <w:rsid w:val="00D47800"/>
    <w:rsid w:val="00D478E8"/>
    <w:rsid w:val="00D47B8B"/>
    <w:rsid w:val="00D5392D"/>
    <w:rsid w:val="00D54540"/>
    <w:rsid w:val="00D575F2"/>
    <w:rsid w:val="00D602EE"/>
    <w:rsid w:val="00D624B2"/>
    <w:rsid w:val="00D628BA"/>
    <w:rsid w:val="00D64C56"/>
    <w:rsid w:val="00D66BE5"/>
    <w:rsid w:val="00D67E73"/>
    <w:rsid w:val="00D722B7"/>
    <w:rsid w:val="00D727E0"/>
    <w:rsid w:val="00D73348"/>
    <w:rsid w:val="00D7449F"/>
    <w:rsid w:val="00D767B7"/>
    <w:rsid w:val="00D77A5A"/>
    <w:rsid w:val="00D80D35"/>
    <w:rsid w:val="00D819D2"/>
    <w:rsid w:val="00D8486D"/>
    <w:rsid w:val="00D91CD3"/>
    <w:rsid w:val="00D94CD8"/>
    <w:rsid w:val="00D9755A"/>
    <w:rsid w:val="00DA000C"/>
    <w:rsid w:val="00DA4BB1"/>
    <w:rsid w:val="00DA761C"/>
    <w:rsid w:val="00DB141D"/>
    <w:rsid w:val="00DB1BC3"/>
    <w:rsid w:val="00DB7EC4"/>
    <w:rsid w:val="00DC037E"/>
    <w:rsid w:val="00DC080E"/>
    <w:rsid w:val="00DC0CF1"/>
    <w:rsid w:val="00DC1149"/>
    <w:rsid w:val="00DC1388"/>
    <w:rsid w:val="00DC4202"/>
    <w:rsid w:val="00DC5E88"/>
    <w:rsid w:val="00DC771B"/>
    <w:rsid w:val="00DD0E9B"/>
    <w:rsid w:val="00DD1F75"/>
    <w:rsid w:val="00DD30C4"/>
    <w:rsid w:val="00DD316B"/>
    <w:rsid w:val="00DD4D0E"/>
    <w:rsid w:val="00DD5930"/>
    <w:rsid w:val="00DD7861"/>
    <w:rsid w:val="00DE0BAB"/>
    <w:rsid w:val="00DE2589"/>
    <w:rsid w:val="00DE3510"/>
    <w:rsid w:val="00DE3F6A"/>
    <w:rsid w:val="00DE3F6F"/>
    <w:rsid w:val="00DE4F1D"/>
    <w:rsid w:val="00DE6084"/>
    <w:rsid w:val="00DF1BE5"/>
    <w:rsid w:val="00DF2A7F"/>
    <w:rsid w:val="00DF2DFB"/>
    <w:rsid w:val="00DF4AAF"/>
    <w:rsid w:val="00DF5EC2"/>
    <w:rsid w:val="00DF69B0"/>
    <w:rsid w:val="00E027A0"/>
    <w:rsid w:val="00E02878"/>
    <w:rsid w:val="00E038F8"/>
    <w:rsid w:val="00E05234"/>
    <w:rsid w:val="00E06760"/>
    <w:rsid w:val="00E07D05"/>
    <w:rsid w:val="00E101E4"/>
    <w:rsid w:val="00E113E0"/>
    <w:rsid w:val="00E122AB"/>
    <w:rsid w:val="00E129F9"/>
    <w:rsid w:val="00E13621"/>
    <w:rsid w:val="00E13B34"/>
    <w:rsid w:val="00E14F8A"/>
    <w:rsid w:val="00E179CC"/>
    <w:rsid w:val="00E20494"/>
    <w:rsid w:val="00E20FEF"/>
    <w:rsid w:val="00E21CB0"/>
    <w:rsid w:val="00E21F5C"/>
    <w:rsid w:val="00E23CBF"/>
    <w:rsid w:val="00E24A1A"/>
    <w:rsid w:val="00E2685D"/>
    <w:rsid w:val="00E27143"/>
    <w:rsid w:val="00E30D80"/>
    <w:rsid w:val="00E30DA0"/>
    <w:rsid w:val="00E36343"/>
    <w:rsid w:val="00E36DDA"/>
    <w:rsid w:val="00E408D1"/>
    <w:rsid w:val="00E4689C"/>
    <w:rsid w:val="00E525B4"/>
    <w:rsid w:val="00E5365C"/>
    <w:rsid w:val="00E559BB"/>
    <w:rsid w:val="00E625C4"/>
    <w:rsid w:val="00E62681"/>
    <w:rsid w:val="00E65371"/>
    <w:rsid w:val="00E71C78"/>
    <w:rsid w:val="00E71E0A"/>
    <w:rsid w:val="00E72A79"/>
    <w:rsid w:val="00E80856"/>
    <w:rsid w:val="00E81064"/>
    <w:rsid w:val="00E812E2"/>
    <w:rsid w:val="00E8242D"/>
    <w:rsid w:val="00E839C0"/>
    <w:rsid w:val="00E84C6B"/>
    <w:rsid w:val="00E8670D"/>
    <w:rsid w:val="00E86C46"/>
    <w:rsid w:val="00E86EFF"/>
    <w:rsid w:val="00E94574"/>
    <w:rsid w:val="00E97741"/>
    <w:rsid w:val="00EA02DE"/>
    <w:rsid w:val="00EA1E13"/>
    <w:rsid w:val="00EA3D6B"/>
    <w:rsid w:val="00EA4563"/>
    <w:rsid w:val="00EA4F2C"/>
    <w:rsid w:val="00EA7A61"/>
    <w:rsid w:val="00EA7E0E"/>
    <w:rsid w:val="00EB4D78"/>
    <w:rsid w:val="00EB4F17"/>
    <w:rsid w:val="00EC088D"/>
    <w:rsid w:val="00EC1435"/>
    <w:rsid w:val="00EC2B15"/>
    <w:rsid w:val="00EC43C3"/>
    <w:rsid w:val="00EC43FE"/>
    <w:rsid w:val="00EC7538"/>
    <w:rsid w:val="00ED27D8"/>
    <w:rsid w:val="00ED2BE1"/>
    <w:rsid w:val="00ED5D4E"/>
    <w:rsid w:val="00EE091D"/>
    <w:rsid w:val="00EE3CF8"/>
    <w:rsid w:val="00EE57E4"/>
    <w:rsid w:val="00EE5A48"/>
    <w:rsid w:val="00EE64B3"/>
    <w:rsid w:val="00EE6BDE"/>
    <w:rsid w:val="00EF2003"/>
    <w:rsid w:val="00EF4870"/>
    <w:rsid w:val="00EF49EC"/>
    <w:rsid w:val="00EF6B94"/>
    <w:rsid w:val="00F00A09"/>
    <w:rsid w:val="00F045E4"/>
    <w:rsid w:val="00F04826"/>
    <w:rsid w:val="00F06EAA"/>
    <w:rsid w:val="00F072D3"/>
    <w:rsid w:val="00F107D0"/>
    <w:rsid w:val="00F11DE8"/>
    <w:rsid w:val="00F11FA6"/>
    <w:rsid w:val="00F13FC8"/>
    <w:rsid w:val="00F17B4A"/>
    <w:rsid w:val="00F20687"/>
    <w:rsid w:val="00F224AA"/>
    <w:rsid w:val="00F2266F"/>
    <w:rsid w:val="00F23AD2"/>
    <w:rsid w:val="00F24322"/>
    <w:rsid w:val="00F266F1"/>
    <w:rsid w:val="00F26A0B"/>
    <w:rsid w:val="00F30521"/>
    <w:rsid w:val="00F30742"/>
    <w:rsid w:val="00F30DB6"/>
    <w:rsid w:val="00F3210F"/>
    <w:rsid w:val="00F3219F"/>
    <w:rsid w:val="00F32349"/>
    <w:rsid w:val="00F344E2"/>
    <w:rsid w:val="00F37BCD"/>
    <w:rsid w:val="00F4162E"/>
    <w:rsid w:val="00F42496"/>
    <w:rsid w:val="00F43BF9"/>
    <w:rsid w:val="00F464E3"/>
    <w:rsid w:val="00F50599"/>
    <w:rsid w:val="00F54F88"/>
    <w:rsid w:val="00F55EF0"/>
    <w:rsid w:val="00F562EB"/>
    <w:rsid w:val="00F57CF3"/>
    <w:rsid w:val="00F60961"/>
    <w:rsid w:val="00F6117F"/>
    <w:rsid w:val="00F633E4"/>
    <w:rsid w:val="00F637E7"/>
    <w:rsid w:val="00F648E8"/>
    <w:rsid w:val="00F64C2C"/>
    <w:rsid w:val="00F667E5"/>
    <w:rsid w:val="00F673B9"/>
    <w:rsid w:val="00F71502"/>
    <w:rsid w:val="00F764B1"/>
    <w:rsid w:val="00F7689A"/>
    <w:rsid w:val="00F771B7"/>
    <w:rsid w:val="00F7775A"/>
    <w:rsid w:val="00F81E4C"/>
    <w:rsid w:val="00F83A50"/>
    <w:rsid w:val="00F87A6C"/>
    <w:rsid w:val="00F903F9"/>
    <w:rsid w:val="00F92C34"/>
    <w:rsid w:val="00F9328A"/>
    <w:rsid w:val="00F94EA3"/>
    <w:rsid w:val="00F9710E"/>
    <w:rsid w:val="00FA0D03"/>
    <w:rsid w:val="00FA2C8F"/>
    <w:rsid w:val="00FB29C9"/>
    <w:rsid w:val="00FB325D"/>
    <w:rsid w:val="00FB350D"/>
    <w:rsid w:val="00FB3DE6"/>
    <w:rsid w:val="00FB4822"/>
    <w:rsid w:val="00FB5C89"/>
    <w:rsid w:val="00FB6A38"/>
    <w:rsid w:val="00FB732E"/>
    <w:rsid w:val="00FB7BC1"/>
    <w:rsid w:val="00FC047F"/>
    <w:rsid w:val="00FC3DF5"/>
    <w:rsid w:val="00FD1439"/>
    <w:rsid w:val="00FD1781"/>
    <w:rsid w:val="00FD2BDA"/>
    <w:rsid w:val="00FD457B"/>
    <w:rsid w:val="00FD4F93"/>
    <w:rsid w:val="00FE0935"/>
    <w:rsid w:val="00FE17C0"/>
    <w:rsid w:val="00FE257E"/>
    <w:rsid w:val="00FE2580"/>
    <w:rsid w:val="00FE2777"/>
    <w:rsid w:val="00FE3303"/>
    <w:rsid w:val="00FE7AE2"/>
    <w:rsid w:val="00FF2FB5"/>
    <w:rsid w:val="00FF5BF9"/>
    <w:rsid w:val="00FF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C8D168"/>
  <w15:docId w15:val="{24BA85E9-C591-4E9E-A5E2-28670821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F96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1"/>
    <w:uiPriority w:val="99"/>
    <w:qFormat/>
    <w:rsid w:val="00575F9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aliases w:val="Char"/>
    <w:basedOn w:val="Standard"/>
    <w:next w:val="Standard"/>
    <w:link w:val="berschrift2Zchn"/>
    <w:uiPriority w:val="99"/>
    <w:qFormat/>
    <w:rsid w:val="00575F96"/>
    <w:pPr>
      <w:keepNext/>
      <w:jc w:val="center"/>
      <w:outlineLvl w:val="1"/>
    </w:pPr>
    <w:rPr>
      <w:rFonts w:cs="Times New Roman"/>
      <w:sz w:val="28"/>
      <w:szCs w:val="20"/>
      <w:lang w:eastAsia="de-AT"/>
    </w:rPr>
  </w:style>
  <w:style w:type="paragraph" w:styleId="berschrift3">
    <w:name w:val="heading 3"/>
    <w:basedOn w:val="Standard"/>
    <w:next w:val="Standard"/>
    <w:link w:val="berschrift3Zchn1"/>
    <w:uiPriority w:val="99"/>
    <w:qFormat/>
    <w:rsid w:val="00575F9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F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F96"/>
    <w:pPr>
      <w:keepNext/>
      <w:jc w:val="center"/>
      <w:outlineLvl w:val="4"/>
    </w:pPr>
    <w:rPr>
      <w:rFonts w:cs="Times New Roman"/>
      <w:b/>
      <w:bCs/>
      <w:sz w:val="32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F9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F96"/>
    <w:pPr>
      <w:keepNext/>
      <w:tabs>
        <w:tab w:val="left" w:pos="658"/>
      </w:tabs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575F96"/>
    <w:pPr>
      <w:keepNext/>
      <w:outlineLvl w:val="7"/>
    </w:pPr>
    <w:rPr>
      <w:b/>
      <w:lang w:val="de-AT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F96"/>
    <w:p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1">
    <w:name w:val="Überschrift 1 Zchn1"/>
    <w:basedOn w:val="Absatz-Standardschriftart"/>
    <w:link w:val="berschrift1"/>
    <w:uiPriority w:val="9"/>
    <w:rsid w:val="0009284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aliases w:val="Char Zchn"/>
    <w:basedOn w:val="Absatz-Standardschriftart"/>
    <w:link w:val="berschrift2"/>
    <w:uiPriority w:val="99"/>
    <w:locked/>
    <w:rsid w:val="008765AB"/>
    <w:rPr>
      <w:sz w:val="28"/>
      <w:lang w:eastAsia="de-AT"/>
    </w:rPr>
  </w:style>
  <w:style w:type="character" w:customStyle="1" w:styleId="berschrift3Zchn1">
    <w:name w:val="Überschrift 3 Zchn1"/>
    <w:basedOn w:val="Absatz-Standardschriftart"/>
    <w:link w:val="berschrift3"/>
    <w:uiPriority w:val="9"/>
    <w:semiHidden/>
    <w:rsid w:val="000928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284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600B7A"/>
    <w:rPr>
      <w:rFonts w:ascii="Arial" w:hAnsi="Arial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2842"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2842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284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2842"/>
    <w:rPr>
      <w:rFonts w:asciiTheme="majorHAnsi" w:eastAsiaTheme="majorEastAsia" w:hAnsiTheme="majorHAnsi" w:cstheme="majorBidi"/>
    </w:rPr>
  </w:style>
  <w:style w:type="paragraph" w:styleId="Aufzhlungszeichen2">
    <w:name w:val="List Bullet 2"/>
    <w:basedOn w:val="Standard"/>
    <w:autoRedefine/>
    <w:uiPriority w:val="99"/>
    <w:semiHidden/>
    <w:rsid w:val="00C84E40"/>
    <w:pPr>
      <w:numPr>
        <w:numId w:val="5"/>
      </w:numPr>
      <w:tabs>
        <w:tab w:val="clear" w:pos="1068"/>
      </w:tabs>
      <w:ind w:left="426"/>
    </w:pPr>
    <w:rPr>
      <w:szCs w:val="20"/>
      <w:lang w:eastAsia="de-AT"/>
    </w:rPr>
  </w:style>
  <w:style w:type="paragraph" w:styleId="Aufzhlungszeichen5">
    <w:name w:val="List Bullet 5"/>
    <w:basedOn w:val="Aufzhlungszeichen"/>
    <w:autoRedefine/>
    <w:uiPriority w:val="99"/>
    <w:semiHidden/>
    <w:rsid w:val="00575F96"/>
    <w:pPr>
      <w:numPr>
        <w:numId w:val="1"/>
      </w:numPr>
      <w:tabs>
        <w:tab w:val="clear" w:pos="643"/>
        <w:tab w:val="num" w:pos="720"/>
        <w:tab w:val="left" w:pos="1492"/>
      </w:tabs>
      <w:ind w:left="1491" w:hanging="357"/>
    </w:pPr>
  </w:style>
  <w:style w:type="paragraph" w:styleId="Aufzhlungszeichen">
    <w:name w:val="List Bullet"/>
    <w:basedOn w:val="Standard"/>
    <w:autoRedefine/>
    <w:uiPriority w:val="99"/>
    <w:semiHidden/>
    <w:rsid w:val="00575F96"/>
    <w:pPr>
      <w:keepNext/>
      <w:keepLines/>
      <w:numPr>
        <w:numId w:val="2"/>
      </w:numPr>
      <w:tabs>
        <w:tab w:val="clear" w:pos="1492"/>
        <w:tab w:val="left" w:pos="360"/>
      </w:tabs>
      <w:ind w:left="357" w:hanging="357"/>
    </w:pPr>
    <w:rPr>
      <w:sz w:val="22"/>
      <w:lang w:val="de-AT"/>
    </w:rPr>
  </w:style>
  <w:style w:type="paragraph" w:styleId="Aufzhlungszeichen3">
    <w:name w:val="List Bullet 3"/>
    <w:basedOn w:val="Aufzhlungszeichen"/>
    <w:autoRedefine/>
    <w:uiPriority w:val="99"/>
    <w:semiHidden/>
    <w:rsid w:val="00575F96"/>
    <w:pPr>
      <w:numPr>
        <w:numId w:val="3"/>
      </w:numPr>
      <w:tabs>
        <w:tab w:val="left" w:pos="360"/>
        <w:tab w:val="num" w:pos="585"/>
        <w:tab w:val="num" w:pos="720"/>
      </w:tabs>
      <w:ind w:left="585" w:hanging="585"/>
    </w:pPr>
  </w:style>
  <w:style w:type="paragraph" w:styleId="Aufzhlungszeichen4">
    <w:name w:val="List Bullet 4"/>
    <w:basedOn w:val="Aufzhlungszeichen"/>
    <w:autoRedefine/>
    <w:uiPriority w:val="99"/>
    <w:semiHidden/>
    <w:rsid w:val="00575F96"/>
    <w:pPr>
      <w:numPr>
        <w:numId w:val="4"/>
      </w:numPr>
      <w:tabs>
        <w:tab w:val="clear" w:pos="360"/>
        <w:tab w:val="clear" w:pos="926"/>
        <w:tab w:val="num" w:pos="720"/>
        <w:tab w:val="num" w:pos="861"/>
      </w:tabs>
      <w:ind w:left="861"/>
    </w:pPr>
  </w:style>
  <w:style w:type="paragraph" w:styleId="Liste">
    <w:name w:val="List"/>
    <w:basedOn w:val="Standard"/>
    <w:uiPriority w:val="99"/>
    <w:semiHidden/>
    <w:rsid w:val="00575F96"/>
    <w:pPr>
      <w:ind w:left="283" w:hanging="283"/>
    </w:pPr>
    <w:rPr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rsid w:val="00575F96"/>
    <w:pPr>
      <w:jc w:val="center"/>
    </w:pPr>
    <w:rPr>
      <w:rFonts w:cs="Times New Roman"/>
      <w:sz w:val="40"/>
      <w:szCs w:val="20"/>
      <w:lang w:eastAsia="de-AT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2D2FD5"/>
    <w:rPr>
      <w:sz w:val="40"/>
      <w:lang w:eastAsia="de-AT"/>
    </w:rPr>
  </w:style>
  <w:style w:type="paragraph" w:styleId="Kopfzeile">
    <w:name w:val="header"/>
    <w:basedOn w:val="Standard"/>
    <w:link w:val="KopfzeileZchn1"/>
    <w:uiPriority w:val="99"/>
    <w:semiHidden/>
    <w:rsid w:val="00575F96"/>
    <w:pPr>
      <w:tabs>
        <w:tab w:val="center" w:pos="4536"/>
        <w:tab w:val="right" w:pos="9072"/>
      </w:tabs>
    </w:pPr>
    <w:rPr>
      <w:szCs w:val="20"/>
      <w:lang w:eastAsia="de-AT"/>
    </w:rPr>
  </w:style>
  <w:style w:type="character" w:customStyle="1" w:styleId="KopfzeileZchn1">
    <w:name w:val="Kopfzeile Zchn1"/>
    <w:basedOn w:val="Absatz-Standardschriftart"/>
    <w:link w:val="Kopfzeile"/>
    <w:uiPriority w:val="99"/>
    <w:semiHidden/>
    <w:rsid w:val="00092842"/>
    <w:rPr>
      <w:sz w:val="24"/>
      <w:szCs w:val="24"/>
    </w:rPr>
  </w:style>
  <w:style w:type="paragraph" w:styleId="Verzeichnis2">
    <w:name w:val="toc 2"/>
    <w:basedOn w:val="Standard"/>
    <w:next w:val="Standard"/>
    <w:autoRedefine/>
    <w:uiPriority w:val="99"/>
    <w:semiHidden/>
    <w:rsid w:val="00575F96"/>
    <w:rPr>
      <w:bCs/>
      <w:szCs w:val="20"/>
      <w:lang w:eastAsia="de-AT"/>
    </w:rPr>
  </w:style>
  <w:style w:type="paragraph" w:styleId="Fuzeile">
    <w:name w:val="footer"/>
    <w:basedOn w:val="Standard"/>
    <w:link w:val="FuzeileZchn1"/>
    <w:uiPriority w:val="99"/>
    <w:rsid w:val="00575F96"/>
    <w:pPr>
      <w:tabs>
        <w:tab w:val="center" w:pos="4536"/>
        <w:tab w:val="right" w:pos="9072"/>
      </w:tabs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092842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575F96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92842"/>
    <w:rPr>
      <w:sz w:val="24"/>
      <w:szCs w:val="24"/>
    </w:rPr>
  </w:style>
  <w:style w:type="paragraph" w:styleId="Textkrper3">
    <w:name w:val="Body Text 3"/>
    <w:basedOn w:val="Standard"/>
    <w:link w:val="Textkrper3Zchn"/>
    <w:uiPriority w:val="99"/>
    <w:semiHidden/>
    <w:rsid w:val="00575F9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92842"/>
    <w:rPr>
      <w:sz w:val="16"/>
      <w:szCs w:val="16"/>
    </w:rPr>
  </w:style>
  <w:style w:type="character" w:styleId="Hyperlink">
    <w:name w:val="Hyperlink"/>
    <w:basedOn w:val="Absatz-Standardschriftart"/>
    <w:uiPriority w:val="99"/>
    <w:semiHidden/>
    <w:rsid w:val="00575F96"/>
    <w:rPr>
      <w:rFonts w:cs="Times New Roman"/>
      <w:color w:val="0000FF"/>
      <w:u w:val="single"/>
    </w:rPr>
  </w:style>
  <w:style w:type="paragraph" w:styleId="Blocktext">
    <w:name w:val="Block Text"/>
    <w:basedOn w:val="Standard"/>
    <w:uiPriority w:val="99"/>
    <w:semiHidden/>
    <w:rsid w:val="00575F96"/>
    <w:pPr>
      <w:tabs>
        <w:tab w:val="left" w:pos="0"/>
      </w:tabs>
      <w:ind w:left="708" w:right="-144"/>
      <w:jc w:val="both"/>
    </w:pPr>
    <w:rPr>
      <w:lang w:val="de-AT"/>
    </w:rPr>
  </w:style>
  <w:style w:type="paragraph" w:styleId="Kommentartext">
    <w:name w:val="annotation text"/>
    <w:basedOn w:val="Standard"/>
    <w:link w:val="KommentartextZchn"/>
    <w:uiPriority w:val="99"/>
    <w:semiHidden/>
    <w:rsid w:val="00575F9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2842"/>
    <w:rPr>
      <w:sz w:val="20"/>
      <w:szCs w:val="20"/>
    </w:rPr>
  </w:style>
  <w:style w:type="paragraph" w:styleId="Textkrper2">
    <w:name w:val="Body Text 2"/>
    <w:basedOn w:val="Standard"/>
    <w:link w:val="Textkrper2Zchn"/>
    <w:uiPriority w:val="99"/>
    <w:semiHidden/>
    <w:rsid w:val="00575F9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92842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575F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842"/>
    <w:rPr>
      <w:rFonts w:ascii="Times New Roman" w:hAnsi="Times New Roman"/>
      <w:sz w:val="0"/>
      <w:szCs w:val="0"/>
    </w:rPr>
  </w:style>
  <w:style w:type="paragraph" w:styleId="Listenabsatz">
    <w:name w:val="List Paragraph"/>
    <w:basedOn w:val="Standard"/>
    <w:uiPriority w:val="99"/>
    <w:qFormat/>
    <w:rsid w:val="00575F96"/>
    <w:pPr>
      <w:ind w:left="720"/>
      <w:contextualSpacing/>
    </w:pPr>
  </w:style>
  <w:style w:type="character" w:customStyle="1" w:styleId="berschrift1Zchn">
    <w:name w:val="Überschrift 1 Zchn"/>
    <w:uiPriority w:val="99"/>
    <w:rsid w:val="00575F96"/>
    <w:rPr>
      <w:rFonts w:ascii="Arial" w:hAnsi="Arial"/>
      <w:b/>
      <w:kern w:val="32"/>
      <w:sz w:val="32"/>
    </w:rPr>
  </w:style>
  <w:style w:type="character" w:customStyle="1" w:styleId="FuzeileZchn">
    <w:name w:val="Fußzeile Zchn"/>
    <w:uiPriority w:val="99"/>
    <w:rsid w:val="00575F96"/>
    <w:rPr>
      <w:sz w:val="24"/>
      <w:lang w:val="de-DE" w:eastAsia="de-DE"/>
    </w:rPr>
  </w:style>
  <w:style w:type="character" w:customStyle="1" w:styleId="KopfzeileZchn">
    <w:name w:val="Kopfzeile Zchn"/>
    <w:uiPriority w:val="99"/>
    <w:rsid w:val="00575F96"/>
    <w:rPr>
      <w:sz w:val="24"/>
      <w:lang w:val="de-DE"/>
    </w:rPr>
  </w:style>
  <w:style w:type="paragraph" w:styleId="KeinLeerraum">
    <w:name w:val="No Spacing"/>
    <w:uiPriority w:val="99"/>
    <w:qFormat/>
    <w:rsid w:val="00575F96"/>
    <w:rPr>
      <w:rFonts w:ascii="Calibri" w:hAnsi="Calibri"/>
      <w:lang w:eastAsia="en-US"/>
    </w:rPr>
  </w:style>
  <w:style w:type="character" w:customStyle="1" w:styleId="KeinLeerraumZchn">
    <w:name w:val="Kein Leerraum Zchn"/>
    <w:uiPriority w:val="99"/>
    <w:rsid w:val="00575F96"/>
    <w:rPr>
      <w:rFonts w:ascii="Calibri" w:hAnsi="Calibri"/>
      <w:sz w:val="22"/>
      <w:lang w:val="de-DE" w:eastAsia="en-US"/>
    </w:rPr>
  </w:style>
  <w:style w:type="paragraph" w:styleId="StandardWeb">
    <w:name w:val="Normal (Web)"/>
    <w:basedOn w:val="Standard"/>
    <w:uiPriority w:val="99"/>
    <w:semiHidden/>
    <w:rsid w:val="00575F96"/>
    <w:pPr>
      <w:spacing w:before="100" w:beforeAutospacing="1" w:after="100" w:afterAutospacing="1"/>
    </w:pPr>
    <w:rPr>
      <w:lang w:val="de-AT" w:eastAsia="de-AT"/>
    </w:rPr>
  </w:style>
  <w:style w:type="character" w:customStyle="1" w:styleId="berschrift3Zchn">
    <w:name w:val="Überschrift 3 Zchn"/>
    <w:uiPriority w:val="99"/>
    <w:rsid w:val="00575F96"/>
    <w:rPr>
      <w:rFonts w:ascii="Arial" w:hAnsi="Arial"/>
      <w:b/>
      <w:sz w:val="26"/>
      <w:lang w:val="de-DE" w:eastAsia="de-DE"/>
    </w:rPr>
  </w:style>
  <w:style w:type="table" w:styleId="Tabellenraster">
    <w:name w:val="Table Grid"/>
    <w:basedOn w:val="NormaleTabelle"/>
    <w:uiPriority w:val="99"/>
    <w:rsid w:val="000C501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basedOn w:val="Absatz-Standardschriftart"/>
    <w:uiPriority w:val="99"/>
    <w:semiHidden/>
    <w:rsid w:val="00DB141D"/>
    <w:rPr>
      <w:rFonts w:cs="Times New Roman"/>
      <w:color w:val="800080"/>
      <w:u w:val="single"/>
    </w:rPr>
  </w:style>
  <w:style w:type="character" w:customStyle="1" w:styleId="ZchnZchn">
    <w:name w:val="Zchn Zchn"/>
    <w:uiPriority w:val="99"/>
    <w:semiHidden/>
    <w:locked/>
    <w:rsid w:val="00E5365C"/>
    <w:rPr>
      <w:rFonts w:ascii="Arial" w:hAnsi="Arial"/>
      <w:sz w:val="40"/>
      <w:lang w:val="de-DE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05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roclub.at/download.php?sek=fa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1547</Characters>
  <Application>Microsoft Office Word</Application>
  <DocSecurity>0</DocSecurity>
  <Lines>12</Lines>
  <Paragraphs>3</Paragraphs>
  <ScaleCrop>false</ScaleCrop>
  <Company>MyCompany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Österreichischer Aero-Club</dc:title>
  <dc:subject/>
  <dc:creator>mecker</dc:creator>
  <cp:keywords/>
  <dc:description/>
  <cp:lastModifiedBy>Hanna Manhardt</cp:lastModifiedBy>
  <cp:revision>6</cp:revision>
  <cp:lastPrinted>2013-09-26T08:54:00Z</cp:lastPrinted>
  <dcterms:created xsi:type="dcterms:W3CDTF">2013-09-24T16:13:00Z</dcterms:created>
  <dcterms:modified xsi:type="dcterms:W3CDTF">2022-01-25T09:23:00Z</dcterms:modified>
</cp:coreProperties>
</file>